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D39" w:rsidRPr="00CC4E45" w:rsidRDefault="00736D39" w:rsidP="006B6CBA">
      <w:pPr>
        <w:jc w:val="center"/>
        <w:rPr>
          <w:rFonts w:ascii="Berlin Sans FB" w:hAnsi="Berlin Sans FB"/>
          <w:b/>
          <w:sz w:val="28"/>
          <w:szCs w:val="28"/>
          <w:u w:val="single"/>
          <w:lang w:val="es-AR"/>
        </w:rPr>
      </w:pPr>
    </w:p>
    <w:p w:rsidR="00AA44D1" w:rsidRPr="00CC4E45" w:rsidRDefault="006B6CBA" w:rsidP="006B6CBA">
      <w:pPr>
        <w:jc w:val="center"/>
        <w:rPr>
          <w:rFonts w:ascii="Berlin Sans FB" w:hAnsi="Berlin Sans FB"/>
          <w:b/>
          <w:sz w:val="28"/>
          <w:szCs w:val="28"/>
          <w:u w:val="single"/>
          <w:lang w:val="es-AR"/>
        </w:rPr>
      </w:pPr>
      <w:r w:rsidRPr="00CC4E45">
        <w:rPr>
          <w:rFonts w:ascii="Berlin Sans FB" w:hAnsi="Berlin Sans FB"/>
          <w:b/>
          <w:sz w:val="28"/>
          <w:szCs w:val="28"/>
          <w:u w:val="single"/>
          <w:lang w:val="es-AR"/>
        </w:rPr>
        <w:t xml:space="preserve">Plan de continuidad pedagógica </w:t>
      </w:r>
      <w:r w:rsidR="0010472F" w:rsidRPr="00CC4E45">
        <w:rPr>
          <w:rFonts w:ascii="Berlin Sans FB" w:hAnsi="Berlin Sans FB"/>
          <w:b/>
          <w:sz w:val="28"/>
          <w:szCs w:val="28"/>
          <w:u w:val="single"/>
          <w:lang w:val="es-AR"/>
        </w:rPr>
        <w:t>N° 4</w:t>
      </w:r>
    </w:p>
    <w:p w:rsidR="006B6CBA" w:rsidRPr="00CC4E45" w:rsidRDefault="006B6CBA" w:rsidP="006B6CBA">
      <w:pPr>
        <w:jc w:val="center"/>
        <w:rPr>
          <w:rFonts w:ascii="Berlin Sans FB" w:hAnsi="Berlin Sans FB"/>
          <w:sz w:val="28"/>
          <w:szCs w:val="28"/>
          <w:u w:val="single"/>
          <w:lang w:val="es-AR"/>
        </w:rPr>
      </w:pPr>
    </w:p>
    <w:p w:rsidR="006B6CBA" w:rsidRPr="00CC4E45" w:rsidRDefault="006B6CBA" w:rsidP="006B6CBA">
      <w:pPr>
        <w:jc w:val="center"/>
        <w:rPr>
          <w:rFonts w:ascii="Berlin Sans FB" w:hAnsi="Berlin Sans FB"/>
          <w:sz w:val="28"/>
          <w:szCs w:val="28"/>
          <w:u w:val="single"/>
          <w:lang w:val="es-AR"/>
        </w:rPr>
      </w:pPr>
      <w:r w:rsidRPr="00CC4E45">
        <w:rPr>
          <w:rFonts w:ascii="Berlin Sans FB" w:hAnsi="Berlin Sans FB"/>
          <w:sz w:val="28"/>
          <w:szCs w:val="28"/>
          <w:u w:val="single"/>
          <w:lang w:val="es-AR"/>
        </w:rPr>
        <w:t>*TERCERA SECCIÓN*</w:t>
      </w:r>
    </w:p>
    <w:p w:rsidR="006B6CBA" w:rsidRPr="00CC4E45" w:rsidRDefault="006B6CBA" w:rsidP="006B6CBA">
      <w:pPr>
        <w:jc w:val="center"/>
        <w:rPr>
          <w:rFonts w:ascii="Berlin Sans FB" w:hAnsi="Berlin Sans FB"/>
          <w:sz w:val="28"/>
          <w:szCs w:val="28"/>
          <w:u w:val="single"/>
          <w:lang w:val="es-AR"/>
        </w:rPr>
      </w:pPr>
      <w:r w:rsidRPr="00CC4E45">
        <w:rPr>
          <w:rFonts w:ascii="Berlin Sans FB" w:hAnsi="Berlin Sans FB"/>
          <w:sz w:val="28"/>
          <w:szCs w:val="28"/>
          <w:u w:val="single"/>
          <w:lang w:val="es-AR"/>
        </w:rPr>
        <w:t>SALA DE 5 AÑOS</w:t>
      </w:r>
    </w:p>
    <w:p w:rsidR="006B6CBA" w:rsidRPr="00CC4E45" w:rsidRDefault="006B6CBA" w:rsidP="006B6CBA">
      <w:pPr>
        <w:rPr>
          <w:rFonts w:ascii="Berlin Sans FB" w:hAnsi="Berlin Sans FB"/>
          <w:sz w:val="28"/>
          <w:szCs w:val="28"/>
          <w:u w:val="single"/>
          <w:lang w:val="es-AR"/>
        </w:rPr>
      </w:pPr>
    </w:p>
    <w:p w:rsidR="00995872" w:rsidRPr="00CC4E45" w:rsidRDefault="00995872" w:rsidP="006B6CBA">
      <w:pPr>
        <w:rPr>
          <w:rFonts w:ascii="Berlin Sans FB" w:hAnsi="Berlin Sans FB"/>
          <w:sz w:val="28"/>
          <w:szCs w:val="28"/>
          <w:u w:val="single"/>
          <w:lang w:val="es-AR"/>
        </w:rPr>
      </w:pPr>
    </w:p>
    <w:p w:rsidR="000211D6" w:rsidRPr="00CC4E45" w:rsidRDefault="000211D6" w:rsidP="000211D6">
      <w:pPr>
        <w:spacing w:line="360" w:lineRule="auto"/>
        <w:rPr>
          <w:rFonts w:ascii="Berlin Sans FB" w:hAnsi="Berlin Sans FB"/>
          <w:szCs w:val="28"/>
          <w:lang w:val="es-AR"/>
        </w:rPr>
      </w:pPr>
      <w:r w:rsidRPr="00CC4E45">
        <w:rPr>
          <w:rFonts w:ascii="Berlin Sans FB" w:hAnsi="Berlin Sans FB"/>
          <w:szCs w:val="28"/>
          <w:lang w:val="es-AR"/>
        </w:rPr>
        <w:t>Hola familias!!</w:t>
      </w:r>
    </w:p>
    <w:p w:rsidR="0010472F" w:rsidRPr="00CC4E45" w:rsidRDefault="0010472F" w:rsidP="00D106BA">
      <w:pPr>
        <w:spacing w:line="360" w:lineRule="auto"/>
        <w:rPr>
          <w:rFonts w:ascii="Berlin Sans FB" w:hAnsi="Berlin Sans FB"/>
          <w:szCs w:val="28"/>
          <w:lang w:val="es-AR"/>
        </w:rPr>
      </w:pPr>
    </w:p>
    <w:p w:rsidR="005A4A63" w:rsidRPr="00CC4E45" w:rsidRDefault="0010472F" w:rsidP="00D106BA">
      <w:pPr>
        <w:spacing w:line="360" w:lineRule="auto"/>
        <w:rPr>
          <w:rFonts w:ascii="Berlin Sans FB" w:hAnsi="Berlin Sans FB"/>
          <w:szCs w:val="28"/>
          <w:lang w:val="es-AR"/>
        </w:rPr>
      </w:pPr>
      <w:r w:rsidRPr="00CC4E45">
        <w:rPr>
          <w:rFonts w:ascii="Berlin Sans FB" w:hAnsi="Berlin Sans FB"/>
          <w:szCs w:val="28"/>
          <w:lang w:val="es-AR"/>
        </w:rPr>
        <w:t xml:space="preserve">Queríamos decirles que estamos a su disposición ante cualquier duda o consulta por cualquier actividad. Si les cuesta trabajar algún tema, o no saben cómo abordarlo, o se les dificulta realizarlo, nos escriben a nuestros mails correspondientes de la seño Jeanne </w:t>
      </w:r>
      <w:hyperlink r:id="rId7" w:history="1">
        <w:r w:rsidRPr="00CC4E45">
          <w:rPr>
            <w:rStyle w:val="Hipervnculo"/>
            <w:rFonts w:ascii="Berlin Sans FB" w:hAnsi="Berlin Sans FB"/>
            <w:szCs w:val="28"/>
            <w:lang w:val="es-AR"/>
          </w:rPr>
          <w:t>jeannette.tb@escuelajlborges.edu.ar</w:t>
        </w:r>
      </w:hyperlink>
      <w:r w:rsidRPr="00CC4E45">
        <w:rPr>
          <w:rFonts w:ascii="Berlin Sans FB" w:hAnsi="Berlin Sans FB"/>
          <w:szCs w:val="28"/>
          <w:lang w:val="es-AR"/>
        </w:rPr>
        <w:t xml:space="preserve"> o al de la seño Flor </w:t>
      </w:r>
      <w:hyperlink r:id="rId8" w:history="1">
        <w:r w:rsidRPr="00CC4E45">
          <w:rPr>
            <w:rStyle w:val="Hipervnculo"/>
            <w:rFonts w:ascii="Berlin Sans FB" w:hAnsi="Berlin Sans FB"/>
            <w:szCs w:val="28"/>
            <w:lang w:val="es-AR"/>
          </w:rPr>
          <w:t>florencia.m@escuelajlborges.edu.ar</w:t>
        </w:r>
      </w:hyperlink>
      <w:r w:rsidRPr="00CC4E45">
        <w:rPr>
          <w:rFonts w:ascii="Berlin Sans FB" w:hAnsi="Berlin Sans FB"/>
          <w:szCs w:val="28"/>
          <w:lang w:val="es-AR"/>
        </w:rPr>
        <w:t xml:space="preserve"> .</w:t>
      </w:r>
    </w:p>
    <w:p w:rsidR="0010472F" w:rsidRPr="00CC4E45" w:rsidRDefault="0010472F" w:rsidP="00D106BA">
      <w:pPr>
        <w:spacing w:line="360" w:lineRule="auto"/>
        <w:rPr>
          <w:rFonts w:ascii="Berlin Sans FB" w:hAnsi="Berlin Sans FB"/>
          <w:szCs w:val="28"/>
          <w:lang w:val="es-AR"/>
        </w:rPr>
      </w:pPr>
      <w:r w:rsidRPr="00CC4E45">
        <w:rPr>
          <w:rFonts w:ascii="Berlin Sans FB" w:hAnsi="Berlin Sans FB"/>
          <w:szCs w:val="28"/>
          <w:lang w:val="es-AR"/>
        </w:rPr>
        <w:t xml:space="preserve">Todavía estamos aguardando los mails de todas las familias contándonos cómo vienen con las actividades,  una devolución del trabajo hecho en casa, qué actividades les gustan más, cuales generan agobio, cuáles necesitan ayuda, cuáles realizan solitos, y toda la información que quieran brindarnos. </w:t>
      </w:r>
    </w:p>
    <w:p w:rsidR="0010472F" w:rsidRPr="00CC4E45" w:rsidRDefault="0010472F" w:rsidP="00D106BA">
      <w:pPr>
        <w:spacing w:line="360" w:lineRule="auto"/>
        <w:rPr>
          <w:rFonts w:ascii="Berlin Sans FB" w:hAnsi="Berlin Sans FB"/>
          <w:szCs w:val="28"/>
          <w:lang w:val="es-AR"/>
        </w:rPr>
      </w:pPr>
      <w:r w:rsidRPr="00CC4E45">
        <w:rPr>
          <w:rFonts w:ascii="Berlin Sans FB" w:hAnsi="Berlin Sans FB"/>
          <w:szCs w:val="28"/>
          <w:lang w:val="es-AR"/>
        </w:rPr>
        <w:t>Estamos a la espera de los escudos!!! Quedan muy poquitos días para el sorteo del nombre tras una preselección nuestra de algunos nombres. Dicho sorteo lo haremos en la próxima videoconferencia que realicemos  la semana entrante. Asique a apurarse a mandar los últimos escudos!!!</w:t>
      </w:r>
      <w:r w:rsidR="00913A86" w:rsidRPr="00CC4E45">
        <w:rPr>
          <w:rFonts w:ascii="Berlin Sans FB" w:hAnsi="Berlin Sans FB"/>
          <w:szCs w:val="28"/>
          <w:lang w:val="es-AR"/>
        </w:rPr>
        <w:t>Les recordamos que es muy importante que todas las producciones estén realizadas por los niños: si hay que escribir o dibujar algo, son los niños quienes deben hacerlo.los adultos pueden acompañar escribiendo en una pizarra o en una hoja para que ellos transcriban.</w:t>
      </w:r>
    </w:p>
    <w:p w:rsidR="00913A86" w:rsidRPr="00CC4E45" w:rsidRDefault="00913A86" w:rsidP="00D106BA">
      <w:pPr>
        <w:spacing w:line="360" w:lineRule="auto"/>
        <w:rPr>
          <w:rFonts w:ascii="Berlin Sans FB" w:hAnsi="Berlin Sans FB"/>
          <w:szCs w:val="28"/>
          <w:lang w:val="es-AR"/>
        </w:rPr>
      </w:pPr>
      <w:r w:rsidRPr="00CC4E45">
        <w:rPr>
          <w:rFonts w:ascii="Berlin Sans FB" w:hAnsi="Berlin Sans FB"/>
          <w:szCs w:val="28"/>
          <w:lang w:val="es-AR"/>
        </w:rPr>
        <w:t xml:space="preserve">En caso que haya alguna actividad que requiera impresión y no tienen impresora, los papás pueden transcribirla a mano en una hoja blanca realizando algo semejante a lo propuesto. </w:t>
      </w:r>
    </w:p>
    <w:p w:rsidR="00913A86" w:rsidRPr="00CC4E45" w:rsidRDefault="00913A86" w:rsidP="00D106BA">
      <w:pPr>
        <w:spacing w:line="360" w:lineRule="auto"/>
        <w:rPr>
          <w:rFonts w:ascii="Berlin Sans FB" w:hAnsi="Berlin Sans FB"/>
          <w:szCs w:val="28"/>
          <w:lang w:val="es-AR"/>
        </w:rPr>
      </w:pPr>
      <w:r w:rsidRPr="00CC4E45">
        <w:rPr>
          <w:rFonts w:ascii="Berlin Sans FB" w:hAnsi="Berlin Sans FB"/>
          <w:szCs w:val="28"/>
          <w:lang w:val="es-AR"/>
        </w:rPr>
        <w:t>Cualquier duda, nos escriben.</w:t>
      </w:r>
    </w:p>
    <w:p w:rsidR="00913A86" w:rsidRPr="00CC4E45" w:rsidRDefault="00913A86" w:rsidP="00D106BA">
      <w:pPr>
        <w:spacing w:line="360" w:lineRule="auto"/>
        <w:rPr>
          <w:rFonts w:ascii="Berlin Sans FB" w:hAnsi="Berlin Sans FB"/>
          <w:szCs w:val="28"/>
          <w:lang w:val="es-AR"/>
        </w:rPr>
      </w:pPr>
    </w:p>
    <w:p w:rsidR="0010472F" w:rsidRPr="00CC4E45" w:rsidRDefault="0010472F" w:rsidP="00D106BA">
      <w:pPr>
        <w:spacing w:line="360" w:lineRule="auto"/>
        <w:rPr>
          <w:rFonts w:ascii="Berlin Sans FB" w:hAnsi="Berlin Sans FB"/>
          <w:szCs w:val="28"/>
          <w:lang w:val="es-AR"/>
        </w:rPr>
      </w:pPr>
    </w:p>
    <w:p w:rsidR="00E302E3" w:rsidRPr="00CC4E45" w:rsidRDefault="0010472F" w:rsidP="0010472F">
      <w:pPr>
        <w:pStyle w:val="Prrafodelista"/>
        <w:spacing w:line="360" w:lineRule="auto"/>
        <w:rPr>
          <w:rFonts w:ascii="Berlin Sans FB" w:eastAsia="Times New Roman" w:hAnsi="Berlin Sans FB" w:cs="Arial"/>
          <w:color w:val="222222"/>
          <w:lang w:val="es-AR" w:eastAsia="es-AR"/>
        </w:rPr>
      </w:pPr>
      <w:r w:rsidRPr="00CC4E45">
        <w:rPr>
          <w:rFonts w:ascii="Berlin Sans FB" w:eastAsia="Times New Roman" w:hAnsi="Berlin Sans FB" w:cs="Arial"/>
          <w:color w:val="222222"/>
          <w:lang w:val="es-AR" w:eastAsia="es-AR"/>
        </w:rPr>
        <w:t xml:space="preserve">       Gracias!!!!! Las seños</w:t>
      </w:r>
    </w:p>
    <w:p w:rsidR="0010472F" w:rsidRPr="00CC4E45" w:rsidRDefault="0010472F" w:rsidP="0010472F">
      <w:pPr>
        <w:pStyle w:val="Prrafodelista"/>
        <w:spacing w:line="360" w:lineRule="auto"/>
        <w:rPr>
          <w:rFonts w:ascii="Berlin Sans FB" w:eastAsia="Times New Roman" w:hAnsi="Berlin Sans FB" w:cs="Arial"/>
          <w:color w:val="222222"/>
          <w:lang w:val="es-AR" w:eastAsia="es-AR"/>
        </w:rPr>
      </w:pPr>
    </w:p>
    <w:p w:rsidR="0010472F" w:rsidRPr="00CC4E45" w:rsidRDefault="0010472F" w:rsidP="0010472F">
      <w:pPr>
        <w:pStyle w:val="Prrafodelista"/>
        <w:spacing w:line="360" w:lineRule="auto"/>
        <w:rPr>
          <w:rFonts w:ascii="Berlin Sans FB" w:eastAsia="Times New Roman" w:hAnsi="Berlin Sans FB" w:cs="Arial"/>
          <w:color w:val="222222"/>
          <w:lang w:val="es-AR" w:eastAsia="es-AR"/>
        </w:rPr>
      </w:pPr>
    </w:p>
    <w:p w:rsidR="0010472F" w:rsidRPr="00CC4E45" w:rsidRDefault="0010472F" w:rsidP="0010472F">
      <w:pPr>
        <w:pStyle w:val="Prrafodelista"/>
        <w:spacing w:line="360" w:lineRule="auto"/>
        <w:rPr>
          <w:rFonts w:ascii="Berlin Sans FB" w:eastAsia="Times New Roman" w:hAnsi="Berlin Sans FB" w:cs="Arial"/>
          <w:color w:val="222222"/>
          <w:lang w:val="es-AR" w:eastAsia="es-AR"/>
        </w:rPr>
      </w:pPr>
    </w:p>
    <w:p w:rsidR="0010472F" w:rsidRPr="00CC4E45" w:rsidRDefault="0010472F" w:rsidP="0010472F">
      <w:pPr>
        <w:pStyle w:val="Prrafodelista"/>
        <w:spacing w:line="360" w:lineRule="auto"/>
        <w:rPr>
          <w:rFonts w:ascii="Berlin Sans FB" w:eastAsia="Times New Roman" w:hAnsi="Berlin Sans FB" w:cs="Arial"/>
          <w:color w:val="222222"/>
          <w:lang w:val="es-AR" w:eastAsia="es-AR"/>
        </w:rPr>
      </w:pPr>
    </w:p>
    <w:p w:rsidR="00E302E3" w:rsidRPr="00CC4E45" w:rsidRDefault="00AA3370" w:rsidP="00E302E3">
      <w:pPr>
        <w:spacing w:line="360" w:lineRule="auto"/>
        <w:jc w:val="center"/>
        <w:rPr>
          <w:rFonts w:ascii="Berlin Sans FB" w:eastAsia="Times New Roman" w:hAnsi="Berlin Sans FB" w:cs="Arial"/>
          <w:color w:val="222222"/>
          <w:lang w:val="es-AR" w:eastAsia="es-AR"/>
        </w:rPr>
      </w:pPr>
      <w:r w:rsidRPr="00AA3370">
        <w:rPr>
          <w:rFonts w:ascii="Berlin Sans FB" w:eastAsia="Times New Roman" w:hAnsi="Berlin Sans FB" w:cs="Arial"/>
          <w:noProof/>
          <w:color w:val="222222"/>
          <w:lang w:val="es-AR" w:eastAsia="es-AR"/>
        </w:rPr>
        <w:pict>
          <v:oval id="_x0000_s1036" style="position:absolute;left:0;text-align:left;margin-left:186.7pt;margin-top:15.5pt;width:133.25pt;height:55.9pt;z-index:251670528" stroked="f">
            <v:textbox>
              <w:txbxContent>
                <w:p w:rsidR="00E302E3" w:rsidRPr="00E302E3" w:rsidRDefault="00E302E3" w:rsidP="00E302E3">
                  <w:pPr>
                    <w:jc w:val="center"/>
                    <w:rPr>
                      <w:rFonts w:ascii="Ravie" w:hAnsi="Ravie"/>
                      <w:sz w:val="36"/>
                      <w:lang w:val="es-AR"/>
                    </w:rPr>
                  </w:pPr>
                  <w:r w:rsidRPr="00E302E3">
                    <w:rPr>
                      <w:rFonts w:ascii="Ravie" w:hAnsi="Ravie"/>
                      <w:sz w:val="36"/>
                      <w:lang w:val="es-AR"/>
                    </w:rPr>
                    <w:t>ABRIL</w:t>
                  </w:r>
                </w:p>
              </w:txbxContent>
            </v:textbox>
          </v:oval>
        </w:pict>
      </w:r>
      <w:r w:rsidR="00E302E3" w:rsidRPr="00CC4E45">
        <w:rPr>
          <w:rFonts w:ascii="Berlin Sans FB" w:eastAsia="Times New Roman" w:hAnsi="Berlin Sans FB" w:cs="Arial"/>
          <w:noProof/>
          <w:color w:val="222222"/>
          <w:lang w:val="es-ES" w:eastAsia="es-ES"/>
        </w:rPr>
        <w:drawing>
          <wp:inline distT="0" distB="0" distL="0" distR="0">
            <wp:extent cx="2164592" cy="1078173"/>
            <wp:effectExtent l="19050" t="0" r="7108" b="0"/>
            <wp:docPr id="3" name="Imagen 2" descr="C:\Users\flopy_000\AppData\Local\Microsoft\Windows\INetCache\IE\EDH946P6\Cloud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py_000\AppData\Local\Microsoft\Windows\INetCache\IE\EDH946P6\Cloud01.svg[1].png"/>
                    <pic:cNvPicPr>
                      <a:picLocks noChangeAspect="1" noChangeArrowheads="1"/>
                    </pic:cNvPicPr>
                  </pic:nvPicPr>
                  <pic:blipFill>
                    <a:blip r:embed="rId9" cstate="print"/>
                    <a:srcRect/>
                    <a:stretch>
                      <a:fillRect/>
                    </a:stretch>
                  </pic:blipFill>
                  <pic:spPr bwMode="auto">
                    <a:xfrm>
                      <a:off x="0" y="0"/>
                      <a:ext cx="2168260" cy="1080000"/>
                    </a:xfrm>
                    <a:prstGeom prst="rect">
                      <a:avLst/>
                    </a:prstGeom>
                    <a:noFill/>
                    <a:ln w="9525">
                      <a:noFill/>
                      <a:miter lim="800000"/>
                      <a:headEnd/>
                      <a:tailEnd/>
                    </a:ln>
                  </pic:spPr>
                </pic:pic>
              </a:graphicData>
            </a:graphic>
          </wp:inline>
        </w:drawing>
      </w:r>
    </w:p>
    <w:p w:rsidR="00E302E3" w:rsidRPr="00CC4E45" w:rsidRDefault="00E302E3" w:rsidP="000211D6">
      <w:pPr>
        <w:spacing w:line="360" w:lineRule="auto"/>
        <w:rPr>
          <w:rFonts w:ascii="Berlin Sans FB" w:eastAsia="Times New Roman" w:hAnsi="Berlin Sans FB" w:cs="Arial"/>
          <w:color w:val="222222"/>
          <w:lang w:val="es-AR" w:eastAsia="es-AR"/>
        </w:rPr>
      </w:pPr>
      <w:r w:rsidRPr="00CC4E45">
        <w:rPr>
          <w:rFonts w:ascii="Berlin Sans FB" w:eastAsia="Times New Roman" w:hAnsi="Berlin Sans FB" w:cs="Arial"/>
          <w:color w:val="222222"/>
          <w:lang w:val="es-AR" w:eastAsia="es-AR"/>
        </w:rPr>
        <w:t xml:space="preserve"> </w:t>
      </w:r>
    </w:p>
    <w:p w:rsidR="00E302E3" w:rsidRPr="00CC4E45" w:rsidRDefault="0010472F"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t xml:space="preserve">CONTINUAMOS TRABAJANDO </w:t>
      </w:r>
      <w:r w:rsidR="00E302E3" w:rsidRPr="00CC4E45">
        <w:rPr>
          <w:rFonts w:ascii="Berlin Sans FB" w:eastAsia="Times New Roman" w:hAnsi="Berlin Sans FB" w:cs="Arial"/>
          <w:color w:val="222222"/>
          <w:sz w:val="28"/>
          <w:lang w:val="es-AR" w:eastAsia="es-AR"/>
        </w:rPr>
        <w:t xml:space="preserve"> CON LAS SIGUIENTES PROPUESTAS:</w:t>
      </w:r>
    </w:p>
    <w:p w:rsidR="001A081F" w:rsidRPr="00CC4E45" w:rsidRDefault="001A081F" w:rsidP="001A081F">
      <w:pPr>
        <w:spacing w:line="360" w:lineRule="auto"/>
        <w:rPr>
          <w:rFonts w:ascii="Berlin Sans FB" w:eastAsia="Times New Roman" w:hAnsi="Berlin Sans FB" w:cs="Arial"/>
          <w:color w:val="222222"/>
          <w:sz w:val="28"/>
          <w:lang w:val="es-AR" w:eastAsia="es-AR"/>
        </w:rPr>
      </w:pP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CIERRE DEL PROYECTO DEL CIRCO, con la votación del nombre y el escudo de la sala.</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SECUENCIA DIDÁCTICA: Conociendo las figuras Geométricas con Paul Klee</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SECUENCIA DIDÁCTICA: Figuras Geométricas</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SECUENCIA DIDÁCTICA: </w:t>
      </w:r>
      <w:r w:rsidR="00F21328" w:rsidRPr="00CC4E45">
        <w:rPr>
          <w:rFonts w:ascii="Berlin Sans FB" w:eastAsia="Times New Roman" w:hAnsi="Berlin Sans FB" w:cs="Arial"/>
          <w:color w:val="222222"/>
          <w:sz w:val="28"/>
          <w:lang w:val="es-AR" w:eastAsia="es-AR"/>
        </w:rPr>
        <w:t xml:space="preserve">Audiocuentos con </w:t>
      </w:r>
      <w:r w:rsidRPr="00CC4E45">
        <w:rPr>
          <w:rFonts w:ascii="Berlin Sans FB" w:eastAsia="Times New Roman" w:hAnsi="Berlin Sans FB" w:cs="Arial"/>
          <w:color w:val="222222"/>
          <w:sz w:val="28"/>
          <w:lang w:val="es-AR" w:eastAsia="es-AR"/>
        </w:rPr>
        <w:t>María Elena Walsh</w:t>
      </w:r>
    </w:p>
    <w:p w:rsidR="00E302E3" w:rsidRPr="00CC4E45" w:rsidRDefault="00E302E3" w:rsidP="001A081F">
      <w:pPr>
        <w:spacing w:line="360" w:lineRule="auto"/>
        <w:rPr>
          <w:rFonts w:ascii="Berlin Sans FB" w:eastAsia="Times New Roman" w:hAnsi="Berlin Sans FB" w:cs="Arial"/>
          <w:color w:val="222222"/>
          <w:sz w:val="28"/>
          <w:lang w:val="es-AR" w:eastAsia="es-AR"/>
        </w:rPr>
      </w:pPr>
      <w:r w:rsidRPr="00CC4E45">
        <w:rPr>
          <w:rFonts w:ascii="Berlin Sans FB" w:eastAsia="Times New Roman" w:hAnsi="Berlin Sans FB" w:cs="Arial"/>
          <w:color w:val="222222"/>
          <w:sz w:val="28"/>
          <w:lang w:val="es-AR" w:eastAsia="es-AR"/>
        </w:rPr>
        <w:sym w:font="Wingdings" w:char="F0E0"/>
      </w:r>
      <w:r w:rsidRPr="00CC4E45">
        <w:rPr>
          <w:rFonts w:ascii="Berlin Sans FB" w:eastAsia="Times New Roman" w:hAnsi="Berlin Sans FB" w:cs="Arial"/>
          <w:color w:val="222222"/>
          <w:sz w:val="28"/>
          <w:lang w:val="es-AR" w:eastAsia="es-AR"/>
        </w:rPr>
        <w:t xml:space="preserve"> PROYECTO: Creamos un cuadernillo de actividades y juegos matemáticos.</w:t>
      </w:r>
    </w:p>
    <w:p w:rsidR="00E302E3" w:rsidRPr="00CC4E45" w:rsidRDefault="00E302E3" w:rsidP="000211D6">
      <w:pPr>
        <w:spacing w:line="360" w:lineRule="auto"/>
        <w:rPr>
          <w:rFonts w:ascii="Berlin Sans FB" w:eastAsia="Times New Roman" w:hAnsi="Berlin Sans FB" w:cs="Arial"/>
          <w:color w:val="222222"/>
          <w:lang w:val="es-AR" w:eastAsia="es-AR"/>
        </w:rPr>
      </w:pPr>
    </w:p>
    <w:p w:rsidR="001A081F" w:rsidRPr="00CC4E45" w:rsidRDefault="001A081F" w:rsidP="000211D6">
      <w:pPr>
        <w:spacing w:line="360" w:lineRule="auto"/>
        <w:rPr>
          <w:rFonts w:ascii="Berlin Sans FB" w:eastAsia="Times New Roman" w:hAnsi="Berlin Sans FB" w:cs="Arial"/>
          <w:color w:val="222222"/>
          <w:lang w:val="es-AR" w:eastAsia="es-AR"/>
        </w:rPr>
      </w:pPr>
    </w:p>
    <w:p w:rsidR="00E302E3" w:rsidRPr="00CC4E45" w:rsidRDefault="00E302E3" w:rsidP="000211D6">
      <w:pPr>
        <w:spacing w:line="360" w:lineRule="auto"/>
        <w:rPr>
          <w:rFonts w:ascii="Berlin Sans FB" w:eastAsia="Times New Roman" w:hAnsi="Berlin Sans FB" w:cs="Arial"/>
          <w:color w:val="222222"/>
          <w:sz w:val="28"/>
          <w:u w:val="single"/>
          <w:lang w:val="es-AR" w:eastAsia="es-AR"/>
        </w:rPr>
      </w:pPr>
      <w:r w:rsidRPr="00CC4E45">
        <w:rPr>
          <w:rFonts w:ascii="Berlin Sans FB" w:eastAsia="Times New Roman" w:hAnsi="Berlin Sans FB" w:cs="Arial"/>
          <w:color w:val="222222"/>
          <w:sz w:val="28"/>
          <w:u w:val="single"/>
          <w:lang w:val="es-AR" w:eastAsia="es-AR"/>
        </w:rPr>
        <w:t>L</w:t>
      </w:r>
      <w:r w:rsidR="002813F6" w:rsidRPr="00CC4E45">
        <w:rPr>
          <w:rFonts w:ascii="Berlin Sans FB" w:eastAsia="Times New Roman" w:hAnsi="Berlin Sans FB" w:cs="Arial"/>
          <w:color w:val="222222"/>
          <w:sz w:val="28"/>
          <w:u w:val="single"/>
          <w:lang w:val="es-AR" w:eastAsia="es-AR"/>
        </w:rPr>
        <w:t>as actividades a realizar son las siguientes:</w:t>
      </w:r>
    </w:p>
    <w:p w:rsidR="00913A86" w:rsidRPr="00CC4E45" w:rsidRDefault="00913A86" w:rsidP="00913A86">
      <w:pPr>
        <w:pStyle w:val="Prrafodelista"/>
        <w:numPr>
          <w:ilvl w:val="0"/>
          <w:numId w:val="10"/>
        </w:numPr>
        <w:spacing w:after="160"/>
        <w:rPr>
          <w:rFonts w:ascii="Berlin Sans FB" w:hAnsi="Berlin Sans FB"/>
          <w:lang w:val="es-AR"/>
        </w:rPr>
      </w:pPr>
      <w:r w:rsidRPr="00CC4E45">
        <w:rPr>
          <w:rFonts w:ascii="Berlin Sans FB" w:hAnsi="Berlin Sans FB"/>
          <w:lang w:val="es-AR"/>
        </w:rPr>
        <w:t xml:space="preserve">CREAMOS NUESTRO PROPIO MAZO DE CARTAS </w:t>
      </w:r>
    </w:p>
    <w:p w:rsidR="00913A86" w:rsidRPr="00CC4E45" w:rsidRDefault="00913A86" w:rsidP="00913A86">
      <w:pPr>
        <w:pStyle w:val="Prrafodelista"/>
        <w:rPr>
          <w:rFonts w:ascii="Berlin Sans FB" w:hAnsi="Berlin Sans FB"/>
          <w:lang w:val="es-AR"/>
        </w:rPr>
      </w:pPr>
      <w:r w:rsidRPr="00CC4E45">
        <w:rPr>
          <w:rFonts w:ascii="Berlin Sans FB" w:hAnsi="Berlin Sans FB"/>
          <w:lang w:val="es-AR"/>
        </w:rPr>
        <w:t xml:space="preserve">Necesitamos para ello hojas o cartulinas cortadas de 10x7 cm aproximadamente. </w:t>
      </w:r>
    </w:p>
    <w:p w:rsidR="00913A86" w:rsidRPr="00CC4E45" w:rsidRDefault="00913A86" w:rsidP="00913A86">
      <w:pPr>
        <w:pStyle w:val="Prrafodelista"/>
        <w:rPr>
          <w:rFonts w:ascii="Berlin Sans FB" w:hAnsi="Berlin Sans FB"/>
          <w:lang w:val="es-AR"/>
        </w:rPr>
      </w:pPr>
      <w:r w:rsidRPr="00CC4E45">
        <w:rPr>
          <w:rFonts w:ascii="Berlin Sans FB" w:hAnsi="Berlin Sans FB"/>
          <w:lang w:val="es-AR"/>
        </w:rPr>
        <w:t>Los niños deberán realizar en una de ellas el número 1 y realizar un dibujo, por ejemplo un corazón, en otra el 2 y dos corazones, y así hasta el 10</w:t>
      </w:r>
    </w:p>
    <w:p w:rsidR="00913A86" w:rsidRPr="00CC4E45" w:rsidRDefault="00913A86" w:rsidP="00913A86">
      <w:pPr>
        <w:pStyle w:val="Prrafodelista"/>
        <w:rPr>
          <w:rFonts w:ascii="Berlin Sans FB" w:hAnsi="Berlin Sans FB"/>
          <w:lang w:val="es-AR"/>
        </w:rPr>
      </w:pPr>
      <w:r w:rsidRPr="00CC4E45">
        <w:rPr>
          <w:rFonts w:ascii="Berlin Sans FB" w:hAnsi="Berlin Sans FB"/>
          <w:lang w:val="es-AR"/>
        </w:rPr>
        <w:t xml:space="preserve">Luego hacer lo mismo con otros tres dibujos más. </w:t>
      </w:r>
      <w:r w:rsidR="00CC4E45">
        <w:rPr>
          <w:rFonts w:ascii="Berlin Sans FB" w:hAnsi="Berlin Sans FB"/>
          <w:lang w:val="es-AR"/>
        </w:rPr>
        <w:t>(soles, mariposas, estrellas, pelotas, o lo que deseen)</w:t>
      </w:r>
    </w:p>
    <w:p w:rsidR="00913A86" w:rsidRPr="00CC4E45" w:rsidRDefault="00913A86" w:rsidP="00913A86">
      <w:pPr>
        <w:pStyle w:val="Prrafodelista"/>
        <w:rPr>
          <w:rFonts w:ascii="Berlin Sans FB" w:hAnsi="Berlin Sans FB"/>
          <w:lang w:val="es-AR"/>
        </w:rPr>
      </w:pPr>
      <w:r w:rsidRPr="00CC4E45">
        <w:rPr>
          <w:rFonts w:ascii="Berlin Sans FB" w:hAnsi="Berlin Sans FB"/>
          <w:lang w:val="es-AR"/>
        </w:rPr>
        <w:t>Por ejemplo:</w:t>
      </w:r>
    </w:p>
    <w:p w:rsidR="00913A86" w:rsidRPr="00CC4E45" w:rsidRDefault="00913A86" w:rsidP="00913A86">
      <w:pPr>
        <w:pStyle w:val="Prrafodelista"/>
        <w:rPr>
          <w:rFonts w:ascii="Berlin Sans FB" w:hAnsi="Berlin Sans FB"/>
          <w:lang w:val="es-AR"/>
        </w:rPr>
      </w:pPr>
    </w:p>
    <w:p w:rsidR="00913A86" w:rsidRPr="00CC4E45" w:rsidRDefault="00AA3370" w:rsidP="00913A86">
      <w:pPr>
        <w:pStyle w:val="Prrafodelista"/>
        <w:rPr>
          <w:rFonts w:ascii="Berlin Sans FB" w:hAnsi="Berlin Sans FB"/>
          <w:lang w:val="es-AR"/>
        </w:rPr>
      </w:pPr>
      <w:r w:rsidRPr="00AA3370">
        <w:rPr>
          <w:rFonts w:ascii="Berlin Sans FB" w:hAnsi="Berlin Sans FB"/>
          <w:noProof/>
          <w:lang w:val="es-AR" w:eastAsia="es-AR"/>
        </w:rPr>
        <w:pict>
          <v:shapetype id="_x0000_t202" coordsize="21600,21600" o:spt="202" path="m,l,21600r21600,l21600,xe">
            <v:stroke joinstyle="miter"/>
            <v:path gradientshapeok="t" o:connecttype="rect"/>
          </v:shapetype>
          <v:shape id="_x0000_s1047" type="#_x0000_t202" style="position:absolute;left:0;text-align:left;margin-left:348.75pt;margin-top:6.05pt;width:72.75pt;height:117pt;z-index:251676672">
            <v:textbox>
              <w:txbxContent>
                <w:p w:rsidR="00913A86" w:rsidRDefault="00913A86" w:rsidP="00913A86">
                  <w:r>
                    <w:t>5</w:t>
                  </w:r>
                </w:p>
                <w:p w:rsidR="00913A86" w:rsidRDefault="00913A86" w:rsidP="00913A86">
                  <w:pPr>
                    <w:jc w:val="center"/>
                  </w:pPr>
                  <w:r w:rsidRPr="006373C3">
                    <w:rPr>
                      <w:noProof/>
                      <w:lang w:val="es-ES" w:eastAsia="es-ES"/>
                    </w:rPr>
                    <w:drawing>
                      <wp:inline distT="0" distB="0" distL="0" distR="0">
                        <wp:extent cx="295275" cy="276225"/>
                        <wp:effectExtent l="19050" t="0" r="9525" b="0"/>
                        <wp:docPr id="50"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51"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52"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53"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54"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p>
                <w:p w:rsidR="00913A86" w:rsidRDefault="00913A86" w:rsidP="00913A86">
                  <w:pPr>
                    <w:jc w:val="right"/>
                  </w:pPr>
                  <w:r>
                    <w:t>5</w:t>
                  </w:r>
                </w:p>
              </w:txbxContent>
            </v:textbox>
          </v:shape>
        </w:pict>
      </w:r>
      <w:r w:rsidRPr="00AA3370">
        <w:rPr>
          <w:rFonts w:ascii="Berlin Sans FB" w:hAnsi="Berlin Sans FB"/>
          <w:noProof/>
          <w:lang w:val="es-AR" w:eastAsia="es-AR"/>
        </w:rPr>
        <w:pict>
          <v:shape id="_x0000_s1046" type="#_x0000_t202" style="position:absolute;left:0;text-align:left;margin-left:262.5pt;margin-top:6.05pt;width:72.75pt;height:117pt;z-index:251675648">
            <v:textbox>
              <w:txbxContent>
                <w:p w:rsidR="00913A86" w:rsidRDefault="00913A86" w:rsidP="00913A86">
                  <w:r>
                    <w:t>4</w:t>
                  </w:r>
                </w:p>
                <w:p w:rsidR="00913A86" w:rsidRDefault="00913A86" w:rsidP="00913A86">
                  <w:pPr>
                    <w:jc w:val="center"/>
                  </w:pPr>
                  <w:r w:rsidRPr="006373C3">
                    <w:rPr>
                      <w:noProof/>
                      <w:lang w:val="es-ES" w:eastAsia="es-ES"/>
                    </w:rPr>
                    <w:drawing>
                      <wp:inline distT="0" distB="0" distL="0" distR="0">
                        <wp:extent cx="295275" cy="276225"/>
                        <wp:effectExtent l="19050" t="0" r="9525" b="0"/>
                        <wp:docPr id="26"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27"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28"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sidRPr="006373C3">
                    <w:rPr>
                      <w:noProof/>
                      <w:lang w:val="es-ES" w:eastAsia="es-ES"/>
                    </w:rPr>
                    <w:drawing>
                      <wp:inline distT="0" distB="0" distL="0" distR="0">
                        <wp:extent cx="295275" cy="276225"/>
                        <wp:effectExtent l="19050" t="0" r="9525" b="0"/>
                        <wp:docPr id="29"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p>
                <w:p w:rsidR="00913A86" w:rsidRDefault="00913A86" w:rsidP="00913A86"/>
                <w:p w:rsidR="00913A86" w:rsidRDefault="00913A86" w:rsidP="00913A86">
                  <w:pPr>
                    <w:jc w:val="right"/>
                  </w:pPr>
                  <w:r>
                    <w:t>4</w:t>
                  </w:r>
                </w:p>
              </w:txbxContent>
            </v:textbox>
          </v:shape>
        </w:pict>
      </w:r>
      <w:r w:rsidRPr="00AA3370">
        <w:rPr>
          <w:rFonts w:ascii="Berlin Sans FB" w:hAnsi="Berlin Sans FB"/>
          <w:noProof/>
          <w:lang w:val="es-AR" w:eastAsia="es-AR"/>
        </w:rPr>
        <w:pict>
          <v:shape id="_x0000_s1045" type="#_x0000_t202" style="position:absolute;left:0;text-align:left;margin-left:178.5pt;margin-top:6.05pt;width:72.75pt;height:117pt;z-index:251674624">
            <v:textbox>
              <w:txbxContent>
                <w:p w:rsidR="00913A86" w:rsidRDefault="00913A86" w:rsidP="00913A86">
                  <w:r>
                    <w:t>3</w:t>
                  </w:r>
                </w:p>
                <w:p w:rsidR="00913A86" w:rsidRDefault="00913A86" w:rsidP="00913A86">
                  <w:pPr>
                    <w:jc w:val="center"/>
                  </w:pPr>
                  <w:r>
                    <w:rPr>
                      <w:noProof/>
                      <w:lang w:val="es-ES" w:eastAsia="es-ES"/>
                    </w:rPr>
                    <w:drawing>
                      <wp:inline distT="0" distB="0" distL="0" distR="0">
                        <wp:extent cx="295275" cy="276225"/>
                        <wp:effectExtent l="19050" t="0" r="9525" b="0"/>
                        <wp:docPr id="12"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r>
                    <w:rPr>
                      <w:noProof/>
                      <w:lang w:val="es-ES" w:eastAsia="es-ES"/>
                    </w:rPr>
                    <w:drawing>
                      <wp:inline distT="0" distB="0" distL="0" distR="0">
                        <wp:extent cx="295275" cy="276225"/>
                        <wp:effectExtent l="19050" t="0" r="9525" b="0"/>
                        <wp:docPr id="24"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p>
                <w:p w:rsidR="00913A86" w:rsidRPr="006373C3" w:rsidRDefault="00913A86" w:rsidP="00913A86">
                  <w:pPr>
                    <w:jc w:val="center"/>
                    <w:rPr>
                      <w:sz w:val="12"/>
                    </w:rPr>
                  </w:pPr>
                  <w:r>
                    <w:rPr>
                      <w:noProof/>
                      <w:lang w:val="es-ES" w:eastAsia="es-ES"/>
                    </w:rPr>
                    <w:drawing>
                      <wp:inline distT="0" distB="0" distL="0" distR="0">
                        <wp:extent cx="295275" cy="276225"/>
                        <wp:effectExtent l="19050" t="0" r="9525" b="0"/>
                        <wp:docPr id="25"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l="19643" r="25000" b="-41"/>
                                <a:stretch>
                                  <a:fillRect/>
                                </a:stretch>
                              </pic:blipFill>
                              <pic:spPr bwMode="auto">
                                <a:xfrm>
                                  <a:off x="0" y="0"/>
                                  <a:ext cx="295275" cy="276225"/>
                                </a:xfrm>
                                <a:prstGeom prst="rect">
                                  <a:avLst/>
                                </a:prstGeom>
                                <a:noFill/>
                                <a:ln w="9525">
                                  <a:noFill/>
                                  <a:miter lim="800000"/>
                                  <a:headEnd/>
                                  <a:tailEnd/>
                                </a:ln>
                              </pic:spPr>
                            </pic:pic>
                          </a:graphicData>
                        </a:graphic>
                      </wp:inline>
                    </w:drawing>
                  </w:r>
                </w:p>
                <w:p w:rsidR="00913A86" w:rsidRPr="006373C3" w:rsidRDefault="00913A86" w:rsidP="00913A86">
                  <w:pPr>
                    <w:jc w:val="right"/>
                    <w:rPr>
                      <w:sz w:val="10"/>
                    </w:rPr>
                  </w:pPr>
                </w:p>
                <w:p w:rsidR="00913A86" w:rsidRDefault="00913A86" w:rsidP="00913A86">
                  <w:pPr>
                    <w:jc w:val="right"/>
                  </w:pPr>
                  <w:r>
                    <w:t>3</w:t>
                  </w:r>
                </w:p>
              </w:txbxContent>
            </v:textbox>
          </v:shape>
        </w:pict>
      </w:r>
      <w:r w:rsidRPr="00AA3370">
        <w:rPr>
          <w:rFonts w:ascii="Berlin Sans FB" w:hAnsi="Berlin Sans FB"/>
          <w:noProof/>
          <w:lang w:val="es-AR" w:eastAsia="es-AR"/>
        </w:rPr>
        <w:pict>
          <v:shape id="_x0000_s1044" type="#_x0000_t202" style="position:absolute;left:0;text-align:left;margin-left:96.75pt;margin-top:6.05pt;width:72.75pt;height:117pt;z-index:251673600">
            <v:textbox>
              <w:txbxContent>
                <w:p w:rsidR="00913A86" w:rsidRDefault="00913A86" w:rsidP="00913A86">
                  <w:r>
                    <w:t>2</w:t>
                  </w:r>
                </w:p>
                <w:p w:rsidR="00913A86" w:rsidRDefault="00913A86" w:rsidP="00913A86">
                  <w:r>
                    <w:rPr>
                      <w:noProof/>
                      <w:lang w:val="es-ES" w:eastAsia="es-ES"/>
                    </w:rPr>
                    <w:drawing>
                      <wp:inline distT="0" distB="0" distL="0" distR="0">
                        <wp:extent cx="533616" cy="276225"/>
                        <wp:effectExtent l="19050" t="0" r="0" b="0"/>
                        <wp:docPr id="6"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a:stretch>
                                  <a:fillRect/>
                                </a:stretch>
                              </pic:blipFill>
                              <pic:spPr bwMode="auto">
                                <a:xfrm>
                                  <a:off x="0" y="0"/>
                                  <a:ext cx="533616" cy="276225"/>
                                </a:xfrm>
                                <a:prstGeom prst="rect">
                                  <a:avLst/>
                                </a:prstGeom>
                                <a:noFill/>
                                <a:ln w="9525">
                                  <a:noFill/>
                                  <a:miter lim="800000"/>
                                  <a:headEnd/>
                                  <a:tailEnd/>
                                </a:ln>
                              </pic:spPr>
                            </pic:pic>
                          </a:graphicData>
                        </a:graphic>
                      </wp:inline>
                    </w:drawing>
                  </w:r>
                </w:p>
                <w:p w:rsidR="00913A86" w:rsidRDefault="00913A86" w:rsidP="00913A86">
                  <w:pPr>
                    <w:jc w:val="right"/>
                  </w:pPr>
                  <w:r>
                    <w:rPr>
                      <w:noProof/>
                      <w:lang w:val="es-ES" w:eastAsia="es-ES"/>
                    </w:rPr>
                    <w:drawing>
                      <wp:inline distT="0" distB="0" distL="0" distR="0">
                        <wp:extent cx="533616" cy="276225"/>
                        <wp:effectExtent l="19050" t="0" r="0" b="0"/>
                        <wp:docPr id="22"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a:stretch>
                                  <a:fillRect/>
                                </a:stretch>
                              </pic:blipFill>
                              <pic:spPr bwMode="auto">
                                <a:xfrm>
                                  <a:off x="0" y="0"/>
                                  <a:ext cx="533616" cy="276225"/>
                                </a:xfrm>
                                <a:prstGeom prst="rect">
                                  <a:avLst/>
                                </a:prstGeom>
                                <a:noFill/>
                                <a:ln w="9525">
                                  <a:noFill/>
                                  <a:miter lim="800000"/>
                                  <a:headEnd/>
                                  <a:tailEnd/>
                                </a:ln>
                              </pic:spPr>
                            </pic:pic>
                          </a:graphicData>
                        </a:graphic>
                      </wp:inline>
                    </w:drawing>
                  </w:r>
                </w:p>
                <w:p w:rsidR="00913A86" w:rsidRPr="006373C3" w:rsidRDefault="00913A86" w:rsidP="00913A86">
                  <w:pPr>
                    <w:jc w:val="right"/>
                    <w:rPr>
                      <w:sz w:val="8"/>
                    </w:rPr>
                  </w:pPr>
                </w:p>
                <w:p w:rsidR="00913A86" w:rsidRDefault="00913A86" w:rsidP="00913A86">
                  <w:pPr>
                    <w:jc w:val="right"/>
                  </w:pPr>
                  <w:r>
                    <w:t>2</w:t>
                  </w:r>
                </w:p>
              </w:txbxContent>
            </v:textbox>
          </v:shape>
        </w:pict>
      </w:r>
      <w:r w:rsidRPr="00AA3370">
        <w:rPr>
          <w:rFonts w:ascii="Berlin Sans FB" w:hAnsi="Berlin Sans FB"/>
          <w:noProof/>
          <w:lang w:val="es-AR" w:eastAsia="es-AR"/>
        </w:rPr>
        <w:pict>
          <v:shape id="_x0000_s1043" type="#_x0000_t202" style="position:absolute;left:0;text-align:left;margin-left:12pt;margin-top:6.05pt;width:72.75pt;height:117pt;z-index:251672576">
            <v:textbox>
              <w:txbxContent>
                <w:p w:rsidR="00913A86" w:rsidRDefault="00913A86" w:rsidP="00913A86">
                  <w:r>
                    <w:t>1</w:t>
                  </w:r>
                </w:p>
                <w:p w:rsidR="00913A86" w:rsidRDefault="00913A86" w:rsidP="00913A86">
                  <w:r>
                    <w:rPr>
                      <w:noProof/>
                      <w:lang w:val="es-ES" w:eastAsia="es-ES"/>
                    </w:rPr>
                    <w:drawing>
                      <wp:inline distT="0" distB="0" distL="0" distR="0">
                        <wp:extent cx="533616" cy="276225"/>
                        <wp:effectExtent l="19050" t="0" r="0" b="0"/>
                        <wp:docPr id="1" name="Imagen 1" descr="C:\Users\flopy_000\AppData\Local\Microsoft\Windows\INetCache\IE\FETFL94A\unna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y_000\AppData\Local\Microsoft\Windows\INetCache\IE\FETFL94A\unnamed[1].png"/>
                                <pic:cNvPicPr>
                                  <a:picLocks noChangeAspect="1" noChangeArrowheads="1"/>
                                </pic:cNvPicPr>
                              </pic:nvPicPr>
                              <pic:blipFill>
                                <a:blip r:embed="rId10"/>
                                <a:srcRect/>
                                <a:stretch>
                                  <a:fillRect/>
                                </a:stretch>
                              </pic:blipFill>
                              <pic:spPr bwMode="auto">
                                <a:xfrm>
                                  <a:off x="0" y="0"/>
                                  <a:ext cx="533616" cy="276225"/>
                                </a:xfrm>
                                <a:prstGeom prst="rect">
                                  <a:avLst/>
                                </a:prstGeom>
                                <a:noFill/>
                                <a:ln w="9525">
                                  <a:noFill/>
                                  <a:miter lim="800000"/>
                                  <a:headEnd/>
                                  <a:tailEnd/>
                                </a:ln>
                              </pic:spPr>
                            </pic:pic>
                          </a:graphicData>
                        </a:graphic>
                      </wp:inline>
                    </w:drawing>
                  </w:r>
                </w:p>
                <w:p w:rsidR="00913A86" w:rsidRDefault="00913A86" w:rsidP="00913A86"/>
                <w:p w:rsidR="00913A86" w:rsidRDefault="00913A86" w:rsidP="00913A86"/>
                <w:p w:rsidR="00913A86" w:rsidRDefault="00913A86" w:rsidP="00913A86">
                  <w:pPr>
                    <w:jc w:val="right"/>
                  </w:pPr>
                  <w:r>
                    <w:t>1</w:t>
                  </w:r>
                </w:p>
              </w:txbxContent>
            </v:textbox>
          </v:shape>
        </w:pict>
      </w: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13A86">
      <w:pPr>
        <w:pStyle w:val="Prrafodelista"/>
        <w:tabs>
          <w:tab w:val="left" w:pos="8700"/>
        </w:tabs>
        <w:rPr>
          <w:rFonts w:ascii="Berlin Sans FB" w:hAnsi="Berlin Sans FB"/>
          <w:lang w:val="es-AR"/>
        </w:rPr>
      </w:pPr>
      <w:r w:rsidRPr="00CC4E45">
        <w:rPr>
          <w:rFonts w:ascii="Berlin Sans FB" w:hAnsi="Berlin Sans FB"/>
          <w:lang w:val="es-AR"/>
        </w:rPr>
        <w:t xml:space="preserve">Y así sucesivamente hasta el número 10. </w:t>
      </w:r>
    </w:p>
    <w:p w:rsidR="00913A86" w:rsidRPr="00CC4E45" w:rsidRDefault="00913A86" w:rsidP="00913A86">
      <w:pPr>
        <w:pStyle w:val="Prrafodelista"/>
        <w:tabs>
          <w:tab w:val="left" w:pos="8700"/>
        </w:tabs>
        <w:rPr>
          <w:rFonts w:ascii="Berlin Sans FB" w:hAnsi="Berlin Sans FB"/>
          <w:lang w:val="es-AR"/>
        </w:rPr>
      </w:pPr>
      <w:r w:rsidRPr="00CC4E45">
        <w:rPr>
          <w:rFonts w:ascii="Berlin Sans FB" w:hAnsi="Berlin Sans FB"/>
          <w:lang w:val="es-AR"/>
        </w:rPr>
        <w:t xml:space="preserve">Recuerden que son los niños quienes deben realizar los números y dibujos. </w:t>
      </w: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13A86">
      <w:pPr>
        <w:pStyle w:val="Prrafodelista"/>
        <w:tabs>
          <w:tab w:val="left" w:pos="8700"/>
        </w:tabs>
        <w:rPr>
          <w:rFonts w:ascii="Berlin Sans FB" w:hAnsi="Berlin Sans FB"/>
          <w:lang w:val="es-AR"/>
        </w:rPr>
      </w:pPr>
      <w:r w:rsidRPr="00CC4E45">
        <w:rPr>
          <w:rFonts w:ascii="Berlin Sans FB" w:hAnsi="Berlin Sans FB"/>
          <w:lang w:val="es-AR"/>
        </w:rPr>
        <w:t xml:space="preserve">Para que las cartas duren </w:t>
      </w:r>
      <w:r w:rsidR="00CC4E45">
        <w:rPr>
          <w:rFonts w:ascii="Berlin Sans FB" w:hAnsi="Berlin Sans FB"/>
          <w:lang w:val="es-AR"/>
        </w:rPr>
        <w:t>deberán</w:t>
      </w:r>
      <w:r w:rsidRPr="00CC4E45">
        <w:rPr>
          <w:rFonts w:ascii="Berlin Sans FB" w:hAnsi="Berlin Sans FB"/>
          <w:lang w:val="es-AR"/>
        </w:rPr>
        <w:t xml:space="preserve"> pegarle </w:t>
      </w:r>
      <w:r w:rsidR="00CC4E45">
        <w:rPr>
          <w:rFonts w:ascii="Berlin Sans FB" w:hAnsi="Berlin Sans FB"/>
          <w:lang w:val="es-AR"/>
        </w:rPr>
        <w:t xml:space="preserve">si tienen en casa </w:t>
      </w:r>
      <w:r w:rsidRPr="00CC4E45">
        <w:rPr>
          <w:rFonts w:ascii="Berlin Sans FB" w:hAnsi="Berlin Sans FB"/>
          <w:lang w:val="es-AR"/>
        </w:rPr>
        <w:t xml:space="preserve">contac, plastificado en frío, o cinta adhesiva transparente. </w:t>
      </w: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D2FB2">
      <w:pPr>
        <w:pStyle w:val="Prrafodelista"/>
        <w:numPr>
          <w:ilvl w:val="0"/>
          <w:numId w:val="10"/>
        </w:numPr>
        <w:tabs>
          <w:tab w:val="left" w:pos="8700"/>
        </w:tabs>
        <w:spacing w:after="160"/>
        <w:rPr>
          <w:rFonts w:ascii="Berlin Sans FB" w:hAnsi="Berlin Sans FB"/>
          <w:lang w:val="es-AR"/>
        </w:rPr>
      </w:pPr>
      <w:r w:rsidRPr="00CC4E45">
        <w:rPr>
          <w:rFonts w:ascii="Berlin Sans FB" w:hAnsi="Berlin Sans FB"/>
          <w:lang w:val="es-AR"/>
        </w:rPr>
        <w:t>JUGAMOS CON LAS CARTAS</w:t>
      </w:r>
    </w:p>
    <w:p w:rsidR="00913A86" w:rsidRPr="00CC4E45" w:rsidRDefault="00913A86" w:rsidP="00913A86">
      <w:pPr>
        <w:pStyle w:val="Prrafodelista"/>
        <w:tabs>
          <w:tab w:val="left" w:pos="8700"/>
        </w:tabs>
        <w:rPr>
          <w:rFonts w:ascii="Berlin Sans FB" w:hAnsi="Berlin Sans FB"/>
          <w:lang w:val="es-AR"/>
        </w:rPr>
      </w:pPr>
      <w:r w:rsidRPr="00CC4E45">
        <w:rPr>
          <w:rFonts w:ascii="Berlin Sans FB" w:hAnsi="Berlin Sans FB"/>
          <w:lang w:val="es-AR"/>
        </w:rPr>
        <w:t>Jugamos con el mazo de cartas creado libremente. A ordenarlos, clasificarlos.</w:t>
      </w:r>
      <w:r w:rsidR="00CC4E45">
        <w:rPr>
          <w:rFonts w:ascii="Berlin Sans FB" w:hAnsi="Berlin Sans FB"/>
          <w:lang w:val="es-AR"/>
        </w:rPr>
        <w:t xml:space="preserve"> Les permitimos la libre exploración del material creado por ellos mismos</w:t>
      </w:r>
    </w:p>
    <w:p w:rsidR="00913A86" w:rsidRPr="00CC4E45" w:rsidRDefault="00913A86" w:rsidP="00913A86">
      <w:pPr>
        <w:pStyle w:val="Prrafodelista"/>
        <w:tabs>
          <w:tab w:val="left" w:pos="8700"/>
        </w:tabs>
        <w:rPr>
          <w:rFonts w:ascii="Berlin Sans FB" w:hAnsi="Berlin Sans FB"/>
          <w:lang w:val="es-AR"/>
        </w:rPr>
      </w:pPr>
    </w:p>
    <w:p w:rsidR="00913A86" w:rsidRPr="00CC4E45" w:rsidRDefault="00913A86" w:rsidP="00913A86">
      <w:pPr>
        <w:pStyle w:val="Prrafodelista"/>
        <w:rPr>
          <w:rFonts w:ascii="Berlin Sans FB" w:hAnsi="Berlin Sans FB"/>
          <w:lang w:val="es-AR"/>
        </w:rPr>
      </w:pPr>
    </w:p>
    <w:p w:rsidR="00913A86" w:rsidRPr="00CC4E45" w:rsidRDefault="00913A86" w:rsidP="009D2FB2">
      <w:pPr>
        <w:pStyle w:val="Prrafodelista"/>
        <w:numPr>
          <w:ilvl w:val="0"/>
          <w:numId w:val="10"/>
        </w:numPr>
        <w:spacing w:after="160"/>
        <w:rPr>
          <w:rFonts w:ascii="Berlin Sans FB" w:hAnsi="Berlin Sans FB"/>
          <w:lang w:val="es-AR"/>
        </w:rPr>
      </w:pPr>
      <w:r w:rsidRPr="00CC4E45">
        <w:rPr>
          <w:rFonts w:ascii="Berlin Sans FB" w:hAnsi="Berlin Sans FB"/>
          <w:lang w:val="es-AR"/>
        </w:rPr>
        <w:t>CASITA ROBADA</w:t>
      </w:r>
      <w:r w:rsidRPr="00CC4E45">
        <w:rPr>
          <w:rFonts w:ascii="Berlin Sans FB" w:hAnsi="Berlin Sans FB"/>
          <w:lang w:val="es-AR"/>
        </w:rPr>
        <w:br/>
        <w:t xml:space="preserve">Les proponemos jugar a las cartas, a este juego ya conocido por los adultos que acompañarán al mismo. Se reparten tres cartas a cada participante y se pondrán cuatro cartas en la mesa, por turnos deberán ver si tienen la misma carta que está en la mesa y de ser así la levantarán. En caso de no tener una carta para levantar, deberán descartarse una. </w:t>
      </w:r>
    </w:p>
    <w:p w:rsidR="00913A86" w:rsidRPr="00CC4E45" w:rsidRDefault="00913A86" w:rsidP="00913A86">
      <w:pPr>
        <w:pStyle w:val="Prrafodelista"/>
        <w:rPr>
          <w:rFonts w:ascii="Berlin Sans FB" w:hAnsi="Berlin Sans FB"/>
          <w:lang w:val="es-AR"/>
        </w:rPr>
      </w:pPr>
      <w:r w:rsidRPr="00CC4E45">
        <w:rPr>
          <w:rFonts w:ascii="Berlin Sans FB" w:hAnsi="Berlin Sans FB"/>
          <w:lang w:val="es-AR"/>
        </w:rPr>
        <w:t xml:space="preserve">Ganará el jugador que más cartas haya levantado. </w:t>
      </w:r>
    </w:p>
    <w:p w:rsidR="00913A86" w:rsidRDefault="00913A86" w:rsidP="00913A86">
      <w:pPr>
        <w:pStyle w:val="Prrafodelista"/>
        <w:rPr>
          <w:rFonts w:ascii="Berlin Sans FB" w:hAnsi="Berlin Sans FB"/>
          <w:lang w:val="es-AR"/>
        </w:rPr>
      </w:pPr>
    </w:p>
    <w:p w:rsidR="00CC4E45" w:rsidRPr="00CC4E45" w:rsidRDefault="00CC4E45" w:rsidP="00913A86">
      <w:pPr>
        <w:pStyle w:val="Prrafodelista"/>
        <w:rPr>
          <w:rFonts w:ascii="Berlin Sans FB" w:hAnsi="Berlin Sans FB"/>
          <w:lang w:val="es-AR"/>
        </w:rPr>
      </w:pPr>
    </w:p>
    <w:p w:rsidR="0010472F" w:rsidRPr="00CC4E45" w:rsidRDefault="0010472F" w:rsidP="00913A86">
      <w:pPr>
        <w:pStyle w:val="Prrafodelista"/>
        <w:tabs>
          <w:tab w:val="left" w:pos="993"/>
        </w:tabs>
        <w:spacing w:after="160" w:line="259" w:lineRule="auto"/>
        <w:ind w:left="1080"/>
        <w:rPr>
          <w:rFonts w:ascii="Berlin Sans FB" w:eastAsia="Calibri" w:hAnsi="Berlin Sans FB" w:cs="Calibri"/>
          <w:lang w:val="es-AR"/>
        </w:rPr>
      </w:pPr>
    </w:p>
    <w:p w:rsidR="00F52828" w:rsidRPr="00CC4E45" w:rsidRDefault="00F52828" w:rsidP="00F52828">
      <w:pPr>
        <w:pStyle w:val="Prrafodelista"/>
        <w:numPr>
          <w:ilvl w:val="0"/>
          <w:numId w:val="10"/>
        </w:numPr>
        <w:spacing w:after="160" w:line="259" w:lineRule="auto"/>
        <w:rPr>
          <w:rFonts w:ascii="Berlin Sans FB" w:eastAsia="Calibri" w:hAnsi="Berlin Sans FB" w:cs="Calibri"/>
          <w:lang w:val="es-AR"/>
        </w:rPr>
      </w:pPr>
      <w:r w:rsidRPr="00CC4E45">
        <w:rPr>
          <w:rFonts w:ascii="Berlin Sans FB" w:eastAsia="Calibri" w:hAnsi="Berlin Sans FB" w:cs="Calibri"/>
          <w:lang w:val="es-AR"/>
        </w:rPr>
        <w:t>LAS FIGURAS GEOMÉTRICAS Y EL ENTORNO</w:t>
      </w:r>
    </w:p>
    <w:p w:rsidR="00F52828" w:rsidRPr="00CC4E45" w:rsidRDefault="00F52828" w:rsidP="00F52828">
      <w:pPr>
        <w:spacing w:after="160" w:line="259" w:lineRule="auto"/>
        <w:ind w:left="720"/>
        <w:rPr>
          <w:rFonts w:ascii="Berlin Sans FB" w:eastAsia="Calibri" w:hAnsi="Berlin Sans FB" w:cs="Calibri"/>
          <w:lang w:val="es-AR"/>
        </w:rPr>
      </w:pPr>
      <w:r w:rsidRPr="00CC4E45">
        <w:rPr>
          <w:rFonts w:ascii="Berlin Sans FB" w:eastAsia="Calibri" w:hAnsi="Berlin Sans FB" w:cs="Calibri"/>
          <w:lang w:val="es-AR"/>
        </w:rPr>
        <w:t xml:space="preserve">Jugamos a buscar y reconocer las figures geométricas en el entorno: </w:t>
      </w:r>
    </w:p>
    <w:p w:rsidR="00F52828" w:rsidRPr="00CC4E45" w:rsidRDefault="00F52828" w:rsidP="00F52828">
      <w:pPr>
        <w:spacing w:after="160" w:line="259" w:lineRule="auto"/>
        <w:rPr>
          <w:rFonts w:ascii="Berlin Sans FB" w:eastAsia="Calibri" w:hAnsi="Berlin Sans FB" w:cs="Calibri"/>
          <w:lang w:val="es-AR"/>
        </w:rPr>
      </w:pPr>
      <w:r w:rsidRPr="00CC4E45">
        <w:rPr>
          <w:rFonts w:ascii="Berlin Sans FB" w:eastAsia="Calibri" w:hAnsi="Berlin Sans FB" w:cs="Calibri"/>
          <w:lang w:val="es-AR"/>
        </w:rPr>
        <w:t xml:space="preserve">Por ejemplo : </w:t>
      </w:r>
      <w:r w:rsidRPr="00CC4E45">
        <w:rPr>
          <w:rFonts w:ascii="Berlin Sans FB" w:eastAsia="Calibri" w:hAnsi="Berlin Sans FB" w:cs="Calibri"/>
          <w:lang w:val="es-AR"/>
        </w:rPr>
        <w:br/>
        <w:t xml:space="preserve">                        </w:t>
      </w:r>
      <w:r w:rsidRPr="00CC4E45">
        <w:rPr>
          <w:rFonts w:ascii="Berlin Sans FB" w:eastAsia="Calibri" w:hAnsi="Berlin Sans FB" w:cs="Calibri"/>
          <w:lang w:val="es-AR"/>
        </w:rPr>
        <w:sym w:font="Wingdings" w:char="F0E0"/>
      </w:r>
      <w:r w:rsidRPr="00CC4E45">
        <w:rPr>
          <w:rFonts w:ascii="Berlin Sans FB" w:eastAsia="Calibri" w:hAnsi="Berlin Sans FB" w:cs="Calibri"/>
          <w:lang w:val="es-AR"/>
        </w:rPr>
        <w:t xml:space="preserve"> buscamos círculos: la pelota, el sol, una rueda</w:t>
      </w:r>
    </w:p>
    <w:p w:rsidR="00F52828" w:rsidRPr="00CC4E45" w:rsidRDefault="00F52828" w:rsidP="00F52828">
      <w:pPr>
        <w:spacing w:after="160" w:line="259" w:lineRule="auto"/>
        <w:rPr>
          <w:rFonts w:ascii="Berlin Sans FB" w:eastAsia="Calibri" w:hAnsi="Berlin Sans FB" w:cs="Calibri"/>
          <w:lang w:val="es-AR"/>
        </w:rPr>
      </w:pPr>
      <w:r w:rsidRPr="00CC4E45">
        <w:rPr>
          <w:rFonts w:ascii="Berlin Sans FB" w:eastAsia="Calibri" w:hAnsi="Berlin Sans FB" w:cs="Calibri"/>
          <w:lang w:val="es-AR"/>
        </w:rPr>
        <w:t xml:space="preserve">                        </w:t>
      </w:r>
      <w:r w:rsidRPr="00CC4E45">
        <w:rPr>
          <w:rFonts w:ascii="Berlin Sans FB" w:eastAsia="Calibri" w:hAnsi="Berlin Sans FB" w:cs="Calibri"/>
          <w:lang w:val="es-AR"/>
        </w:rPr>
        <w:sym w:font="Wingdings" w:char="F0E0"/>
      </w:r>
      <w:r w:rsidRPr="00CC4E45">
        <w:rPr>
          <w:rFonts w:ascii="Berlin Sans FB" w:eastAsia="Calibri" w:hAnsi="Berlin Sans FB" w:cs="Calibri"/>
          <w:lang w:val="es-AR"/>
        </w:rPr>
        <w:t xml:space="preserve"> buscamos cuadrados: la ventana, un dado, </w:t>
      </w:r>
    </w:p>
    <w:p w:rsidR="00F52828" w:rsidRPr="00CC4E45" w:rsidRDefault="00F52828" w:rsidP="00F52828">
      <w:pPr>
        <w:spacing w:after="160" w:line="259" w:lineRule="auto"/>
        <w:rPr>
          <w:rFonts w:ascii="Berlin Sans FB" w:eastAsia="Calibri" w:hAnsi="Berlin Sans FB" w:cs="Calibri"/>
          <w:lang w:val="es-AR"/>
        </w:rPr>
      </w:pPr>
      <w:r w:rsidRPr="00CC4E45">
        <w:rPr>
          <w:rFonts w:ascii="Berlin Sans FB" w:eastAsia="Calibri" w:hAnsi="Berlin Sans FB" w:cs="Calibri"/>
          <w:lang w:val="es-AR"/>
        </w:rPr>
        <w:t xml:space="preserve">                        </w:t>
      </w:r>
      <w:r w:rsidRPr="00CC4E45">
        <w:rPr>
          <w:rFonts w:ascii="Berlin Sans FB" w:eastAsia="Calibri" w:hAnsi="Berlin Sans FB" w:cs="Calibri"/>
          <w:lang w:val="es-AR"/>
        </w:rPr>
        <w:sym w:font="Wingdings" w:char="F0E0"/>
      </w:r>
      <w:r w:rsidRPr="00CC4E45">
        <w:rPr>
          <w:rFonts w:ascii="Berlin Sans FB" w:eastAsia="Calibri" w:hAnsi="Berlin Sans FB" w:cs="Calibri"/>
          <w:lang w:val="es-AR"/>
        </w:rPr>
        <w:t xml:space="preserve"> buscamos triángulos: porción de pizza, gorro de cumpleaños</w:t>
      </w:r>
    </w:p>
    <w:p w:rsidR="00F52828" w:rsidRPr="00CC4E45" w:rsidRDefault="00F52828" w:rsidP="00F52828">
      <w:pPr>
        <w:spacing w:after="160" w:line="259" w:lineRule="auto"/>
        <w:rPr>
          <w:rFonts w:ascii="Berlin Sans FB" w:eastAsia="Calibri" w:hAnsi="Berlin Sans FB" w:cs="Calibri"/>
          <w:lang w:val="es-AR"/>
        </w:rPr>
      </w:pPr>
      <w:r w:rsidRPr="00CC4E45">
        <w:rPr>
          <w:rFonts w:ascii="Berlin Sans FB" w:eastAsia="Calibri" w:hAnsi="Berlin Sans FB" w:cs="Calibri"/>
          <w:lang w:val="es-AR"/>
        </w:rPr>
        <w:t xml:space="preserve">                        </w:t>
      </w:r>
      <w:r w:rsidRPr="00CC4E45">
        <w:rPr>
          <w:rFonts w:ascii="Berlin Sans FB" w:eastAsia="Calibri" w:hAnsi="Berlin Sans FB" w:cs="Calibri"/>
          <w:lang w:val="es-AR"/>
        </w:rPr>
        <w:sym w:font="Wingdings" w:char="F0E0"/>
      </w:r>
      <w:r w:rsidRPr="00CC4E45">
        <w:rPr>
          <w:rFonts w:ascii="Berlin Sans FB" w:eastAsia="Calibri" w:hAnsi="Berlin Sans FB" w:cs="Calibri"/>
          <w:lang w:val="es-AR"/>
        </w:rPr>
        <w:t xml:space="preserve"> buscamos rectángulos: una puerta, la heladera, </w:t>
      </w:r>
    </w:p>
    <w:p w:rsidR="00F52828" w:rsidRPr="00CC4E45" w:rsidRDefault="00F52828" w:rsidP="00F52828">
      <w:pPr>
        <w:pStyle w:val="Prrafodelista"/>
        <w:spacing w:after="160" w:line="259" w:lineRule="auto"/>
        <w:ind w:left="1440"/>
        <w:rPr>
          <w:rFonts w:ascii="Berlin Sans FB" w:eastAsia="Calibri" w:hAnsi="Berlin Sans FB" w:cs="Calibri"/>
          <w:lang w:val="es-AR"/>
        </w:rPr>
      </w:pPr>
    </w:p>
    <w:p w:rsidR="00F52828" w:rsidRPr="00CC4E45" w:rsidRDefault="00F52828" w:rsidP="00F52828">
      <w:pPr>
        <w:pStyle w:val="Prrafodelista"/>
        <w:numPr>
          <w:ilvl w:val="0"/>
          <w:numId w:val="10"/>
        </w:numPr>
        <w:spacing w:after="160" w:line="259" w:lineRule="auto"/>
        <w:rPr>
          <w:rFonts w:ascii="Berlin Sans FB" w:eastAsia="Calibri" w:hAnsi="Berlin Sans FB" w:cs="Calibri"/>
          <w:lang w:val="es-AR"/>
        </w:rPr>
      </w:pPr>
      <w:r w:rsidRPr="00CC4E45">
        <w:rPr>
          <w:rFonts w:ascii="Berlin Sans FB" w:eastAsia="Calibri" w:hAnsi="Berlin Sans FB" w:cs="Calibri"/>
          <w:lang w:val="es-AR"/>
        </w:rPr>
        <w:t xml:space="preserve">Luego de haber jugado a encontrar esos objetos en el entorno en una hoja escribimos el título: “FORMAS CON CÍRCULOS” y abajo dibujamos todos los ejemplos. </w:t>
      </w:r>
    </w:p>
    <w:p w:rsidR="00F52828" w:rsidRPr="00CC4E45" w:rsidRDefault="00F52828" w:rsidP="00F52828">
      <w:pPr>
        <w:pStyle w:val="Prrafodelista"/>
        <w:spacing w:after="160" w:line="259" w:lineRule="auto"/>
        <w:ind w:left="1080"/>
        <w:rPr>
          <w:rFonts w:ascii="Berlin Sans FB" w:eastAsia="Calibri" w:hAnsi="Berlin Sans FB" w:cs="Calibri"/>
          <w:lang w:val="es-AR"/>
        </w:rPr>
      </w:pPr>
      <w:r w:rsidRPr="00CC4E45">
        <w:rPr>
          <w:rFonts w:ascii="Berlin Sans FB" w:eastAsia="Calibri" w:hAnsi="Berlin Sans FB" w:cs="Calibri"/>
          <w:lang w:val="es-AR"/>
        </w:rPr>
        <w:t>Y así lo realizamos con las 4 figuras geométricas trabajadas.</w:t>
      </w:r>
    </w:p>
    <w:p w:rsidR="00F52828" w:rsidRPr="00CC4E45" w:rsidRDefault="00F52828" w:rsidP="00F52828">
      <w:pPr>
        <w:pStyle w:val="Prrafodelista"/>
        <w:spacing w:after="160" w:line="259" w:lineRule="auto"/>
        <w:ind w:left="1080"/>
        <w:rPr>
          <w:rFonts w:ascii="Berlin Sans FB" w:eastAsia="Calibri" w:hAnsi="Berlin Sans FB" w:cs="Calibri"/>
          <w:lang w:val="es-AR"/>
        </w:rPr>
      </w:pPr>
    </w:p>
    <w:p w:rsidR="00F52828" w:rsidRPr="00CC4E45" w:rsidRDefault="00F52828" w:rsidP="00F52828">
      <w:pPr>
        <w:pStyle w:val="Prrafodelista"/>
        <w:spacing w:after="160" w:line="259" w:lineRule="auto"/>
        <w:ind w:left="1080"/>
        <w:rPr>
          <w:rFonts w:ascii="Berlin Sans FB" w:eastAsia="Calibri" w:hAnsi="Berlin Sans FB" w:cs="Calibri"/>
          <w:lang w:val="es-AR"/>
        </w:rPr>
      </w:pPr>
    </w:p>
    <w:p w:rsidR="00F52828" w:rsidRPr="00CC4E45" w:rsidRDefault="00F52828" w:rsidP="00F52828">
      <w:pPr>
        <w:pStyle w:val="Prrafodelista"/>
        <w:spacing w:after="160" w:line="259" w:lineRule="auto"/>
        <w:ind w:left="1440"/>
        <w:rPr>
          <w:rFonts w:ascii="Berlin Sans FB" w:eastAsia="Calibri" w:hAnsi="Berlin Sans FB" w:cs="Calibri"/>
          <w:lang w:val="es-AR"/>
        </w:rPr>
      </w:pPr>
    </w:p>
    <w:p w:rsidR="00F52828" w:rsidRPr="00CC4E45" w:rsidRDefault="00F52828" w:rsidP="00F52828">
      <w:pPr>
        <w:pStyle w:val="Prrafodelista"/>
        <w:spacing w:after="160" w:line="259" w:lineRule="auto"/>
        <w:ind w:left="1440"/>
        <w:rPr>
          <w:rFonts w:ascii="Berlin Sans FB" w:eastAsia="Calibri" w:hAnsi="Berlin Sans FB" w:cs="Calibri"/>
          <w:lang w:val="es-AR"/>
        </w:rPr>
      </w:pPr>
    </w:p>
    <w:p w:rsidR="00CC4E45" w:rsidRDefault="00CC4E45" w:rsidP="00CC4E45">
      <w:pPr>
        <w:pStyle w:val="Prrafodelista"/>
        <w:tabs>
          <w:tab w:val="left" w:pos="993"/>
        </w:tabs>
        <w:spacing w:after="160" w:line="259" w:lineRule="auto"/>
        <w:ind w:left="1080"/>
        <w:rPr>
          <w:rFonts w:ascii="Berlin Sans FB" w:eastAsia="Calibri" w:hAnsi="Berlin Sans FB" w:cs="Calibri"/>
          <w:lang w:val="es-AR"/>
        </w:rPr>
      </w:pPr>
    </w:p>
    <w:p w:rsidR="009D2FB2" w:rsidRPr="00CC4E45" w:rsidRDefault="00353169" w:rsidP="00F52828">
      <w:pPr>
        <w:pStyle w:val="Prrafodelista"/>
        <w:numPr>
          <w:ilvl w:val="0"/>
          <w:numId w:val="10"/>
        </w:numPr>
        <w:tabs>
          <w:tab w:val="left" w:pos="993"/>
        </w:tabs>
        <w:spacing w:after="160" w:line="259" w:lineRule="auto"/>
        <w:rPr>
          <w:rFonts w:ascii="Berlin Sans FB" w:eastAsia="Calibri" w:hAnsi="Berlin Sans FB" w:cs="Calibri"/>
          <w:lang w:val="es-AR"/>
        </w:rPr>
      </w:pPr>
      <w:r w:rsidRPr="00CC4E45">
        <w:rPr>
          <w:rFonts w:ascii="Berlin Sans FB" w:eastAsia="Calibri" w:hAnsi="Berlin Sans FB" w:cs="Calibri"/>
          <w:lang w:val="es-AR"/>
        </w:rPr>
        <w:lastRenderedPageBreak/>
        <w:t>FIGURAS GEOMÉTRICAS CON PAUL KLEE</w:t>
      </w:r>
    </w:p>
    <w:p w:rsidR="00353169" w:rsidRPr="00CC4E45" w:rsidRDefault="00353169" w:rsidP="00353169">
      <w:pPr>
        <w:tabs>
          <w:tab w:val="left" w:pos="993"/>
        </w:tabs>
        <w:spacing w:after="160" w:line="259" w:lineRule="auto"/>
        <w:ind w:left="720"/>
        <w:rPr>
          <w:rFonts w:ascii="Berlin Sans FB" w:eastAsia="Calibri" w:hAnsi="Berlin Sans FB" w:cs="Calibri"/>
          <w:lang w:val="es-AR"/>
        </w:rPr>
      </w:pPr>
      <w:r w:rsidRPr="00CC4E45">
        <w:rPr>
          <w:rFonts w:ascii="Berlin Sans FB" w:eastAsia="Calibri" w:hAnsi="Berlin Sans FB" w:cs="Calibri"/>
          <w:lang w:val="es-AR"/>
        </w:rPr>
        <w:t xml:space="preserve">Se los invita a observer la obra: “CASTILLO Y SOL “. </w:t>
      </w:r>
      <w:r w:rsidRPr="00CC4E45">
        <w:rPr>
          <w:rFonts w:ascii="Berlin Sans FB" w:eastAsia="Calibri" w:hAnsi="Berlin Sans FB" w:cs="Calibri"/>
          <w:lang w:val="es-AR"/>
        </w:rPr>
        <w:br/>
        <w:t>Charlasmos en familia mientras vemos la obra: ¿porqué creen que se llama así la obra?¿logran ver el Castillo?¿y el sol?</w:t>
      </w:r>
    </w:p>
    <w:p w:rsidR="00353169" w:rsidRPr="00CC4E45" w:rsidRDefault="00353169" w:rsidP="00353169">
      <w:pPr>
        <w:tabs>
          <w:tab w:val="left" w:pos="993"/>
        </w:tabs>
        <w:spacing w:after="160" w:line="259" w:lineRule="auto"/>
        <w:ind w:left="720"/>
        <w:rPr>
          <w:rFonts w:ascii="Berlin Sans FB" w:eastAsia="Calibri" w:hAnsi="Berlin Sans FB" w:cs="Calibri"/>
          <w:lang w:val="es-AR"/>
        </w:rPr>
      </w:pPr>
      <w:r w:rsidRPr="00CC4E45">
        <w:rPr>
          <w:rFonts w:ascii="Berlin Sans FB" w:eastAsia="Calibri" w:hAnsi="Berlin Sans FB" w:cs="Calibri"/>
          <w:lang w:val="es-AR"/>
        </w:rPr>
        <w:t xml:space="preserve">Los invitaomos inspirarse en dicha obra confeccionando una propia. </w:t>
      </w:r>
    </w:p>
    <w:p w:rsidR="00353169" w:rsidRPr="00CC4E45" w:rsidRDefault="00353169" w:rsidP="00353169">
      <w:pPr>
        <w:tabs>
          <w:tab w:val="left" w:pos="993"/>
        </w:tabs>
        <w:spacing w:after="160" w:line="259" w:lineRule="auto"/>
        <w:ind w:left="720"/>
        <w:rPr>
          <w:rFonts w:ascii="Berlin Sans FB" w:eastAsia="Calibri" w:hAnsi="Berlin Sans FB" w:cs="Calibri"/>
          <w:lang w:val="es-AR"/>
        </w:rPr>
      </w:pPr>
      <w:r w:rsidRPr="00CC4E45">
        <w:rPr>
          <w:rFonts w:ascii="Berlin Sans FB" w:eastAsia="Calibri" w:hAnsi="Berlin Sans FB" w:cs="Calibri"/>
          <w:lang w:val="es-AR"/>
        </w:rPr>
        <w:t>Para ello necesitarán hoja negra u hoja oscura (la que tengan en casa) y las figuras geométricas que ya tenían recortadas con retazos de distintos papeles que usaron la semana anterior .Luego realizaran un collage con las mismas recreando la obra que nos brinda el artista trabajado.</w:t>
      </w:r>
    </w:p>
    <w:p w:rsidR="00353169" w:rsidRPr="00CC4E45" w:rsidRDefault="00353169" w:rsidP="00353169">
      <w:pPr>
        <w:tabs>
          <w:tab w:val="left" w:pos="993"/>
        </w:tabs>
        <w:spacing w:after="160" w:line="259" w:lineRule="auto"/>
        <w:ind w:left="284" w:firstLine="283"/>
        <w:rPr>
          <w:rFonts w:ascii="Berlin Sans FB" w:eastAsia="Calibri" w:hAnsi="Berlin Sans FB" w:cs="Calibri"/>
          <w:lang w:val="es-AR"/>
        </w:rPr>
      </w:pPr>
      <w:r w:rsidRPr="00CC4E45">
        <w:rPr>
          <w:rFonts w:ascii="Berlin Sans FB" w:eastAsia="Calibri" w:hAnsi="Berlin Sans FB" w:cs="Calibri"/>
          <w:lang w:val="es-AR"/>
        </w:rPr>
        <w:t>Dicha obra deberán guardarla para llevarla al jardín cuando nos reencontremos para así sumarla a nuestra carpeta de actividades gráfico plásticas.</w:t>
      </w:r>
    </w:p>
    <w:p w:rsidR="00353169" w:rsidRPr="00CC4E45" w:rsidRDefault="00353169" w:rsidP="00353169">
      <w:pPr>
        <w:tabs>
          <w:tab w:val="left" w:pos="993"/>
        </w:tabs>
        <w:spacing w:after="160" w:line="259" w:lineRule="auto"/>
        <w:ind w:left="284" w:firstLine="283"/>
        <w:jc w:val="center"/>
        <w:rPr>
          <w:rFonts w:ascii="Berlin Sans FB" w:eastAsia="Calibri" w:hAnsi="Berlin Sans FB" w:cs="Calibri"/>
          <w:lang w:val="es-AR"/>
        </w:rPr>
      </w:pPr>
      <w:r w:rsidRPr="00CC4E45">
        <w:rPr>
          <w:rFonts w:ascii="Berlin Sans FB" w:hAnsi="Berlin Sans FB"/>
          <w:lang w:val="es-AR"/>
        </w:rPr>
        <w:object w:dxaOrig="3643" w:dyaOrig="3228">
          <v:rect id="rectole0000000001" o:spid="_x0000_i1025" style="width:444.75pt;height:339.75pt" o:ole="" o:preferrelative="t" stroked="f">
            <v:imagedata r:id="rId11" o:title=""/>
          </v:rect>
          <o:OLEObject Type="Embed" ProgID="StaticMetafile" ShapeID="rectole0000000001" DrawAspect="Content" ObjectID="_1647846378" r:id="rId12"/>
        </w:object>
      </w:r>
    </w:p>
    <w:p w:rsidR="00353169" w:rsidRPr="00CC4E45" w:rsidRDefault="00353169" w:rsidP="00353169">
      <w:pPr>
        <w:tabs>
          <w:tab w:val="left" w:pos="993"/>
        </w:tabs>
        <w:spacing w:after="160" w:line="259" w:lineRule="auto"/>
        <w:ind w:left="284" w:firstLine="283"/>
        <w:jc w:val="center"/>
        <w:rPr>
          <w:rFonts w:ascii="Berlin Sans FB" w:eastAsia="Calibri" w:hAnsi="Berlin Sans FB" w:cs="Calibri"/>
          <w:lang w:val="es-AR"/>
        </w:rPr>
      </w:pPr>
    </w:p>
    <w:p w:rsidR="00353169" w:rsidRPr="00CC4E45" w:rsidRDefault="00353169" w:rsidP="00353169">
      <w:pPr>
        <w:tabs>
          <w:tab w:val="left" w:pos="993"/>
        </w:tabs>
        <w:spacing w:after="160" w:line="259" w:lineRule="auto"/>
        <w:rPr>
          <w:rFonts w:ascii="Berlin Sans FB" w:eastAsia="Calibri" w:hAnsi="Berlin Sans FB" w:cs="Calibri"/>
          <w:lang w:val="es-AR"/>
        </w:rPr>
      </w:pPr>
    </w:p>
    <w:p w:rsidR="009D2FB2" w:rsidRPr="00CC4E45" w:rsidRDefault="009D2FB2" w:rsidP="00913A86">
      <w:pPr>
        <w:pStyle w:val="Prrafodelista"/>
        <w:tabs>
          <w:tab w:val="left" w:pos="993"/>
        </w:tabs>
        <w:spacing w:after="160" w:line="259" w:lineRule="auto"/>
        <w:ind w:left="1080"/>
        <w:rPr>
          <w:rFonts w:ascii="Berlin Sans FB" w:eastAsia="Calibri" w:hAnsi="Berlin Sans FB" w:cs="Calibri"/>
          <w:lang w:val="es-AR"/>
        </w:rPr>
      </w:pPr>
    </w:p>
    <w:p w:rsidR="009D2FB2" w:rsidRPr="00CC4E45" w:rsidRDefault="009D2FB2" w:rsidP="00913A86">
      <w:pPr>
        <w:pStyle w:val="Prrafodelista"/>
        <w:tabs>
          <w:tab w:val="left" w:pos="993"/>
        </w:tabs>
        <w:spacing w:after="160" w:line="259" w:lineRule="auto"/>
        <w:ind w:left="1080"/>
        <w:rPr>
          <w:rFonts w:ascii="Berlin Sans FB" w:eastAsia="Calibri" w:hAnsi="Berlin Sans FB" w:cs="Calibri"/>
          <w:lang w:val="es-AR"/>
        </w:rPr>
      </w:pPr>
    </w:p>
    <w:p w:rsidR="00B242F8" w:rsidRPr="00CC4E45" w:rsidRDefault="00B242F8" w:rsidP="00353169">
      <w:pPr>
        <w:pStyle w:val="Prrafodelista"/>
        <w:numPr>
          <w:ilvl w:val="0"/>
          <w:numId w:val="10"/>
        </w:numPr>
        <w:spacing w:line="360" w:lineRule="auto"/>
        <w:rPr>
          <w:rFonts w:ascii="Berlin Sans FB" w:eastAsia="Times New Roman" w:hAnsi="Berlin Sans FB" w:cs="Arial"/>
          <w:color w:val="222222"/>
          <w:lang w:val="es-AR" w:eastAsia="es-AR"/>
        </w:rPr>
      </w:pPr>
      <w:r w:rsidRPr="00CC4E45">
        <w:rPr>
          <w:rFonts w:ascii="Berlin Sans FB" w:eastAsia="Times New Roman" w:hAnsi="Berlin Sans FB" w:cs="Arial"/>
          <w:color w:val="222222"/>
          <w:lang w:val="es-AR" w:eastAsia="es-AR"/>
        </w:rPr>
        <w:t xml:space="preserve"> MOMENTO LITERARIO </w:t>
      </w:r>
      <w:r w:rsidR="00353169" w:rsidRPr="00CC4E45">
        <w:rPr>
          <w:rFonts w:ascii="Berlin Sans FB" w:eastAsia="Times New Roman" w:hAnsi="Berlin Sans FB" w:cs="Arial"/>
          <w:color w:val="222222"/>
          <w:lang w:val="es-AR" w:eastAsia="es-AR"/>
        </w:rPr>
        <w:t>Y MUSICAL</w:t>
      </w:r>
    </w:p>
    <w:p w:rsidR="00353169" w:rsidRPr="00CC4E45" w:rsidRDefault="00353169" w:rsidP="00353169">
      <w:pPr>
        <w:widowControl w:val="0"/>
        <w:autoSpaceDE w:val="0"/>
        <w:autoSpaceDN w:val="0"/>
        <w:adjustRightInd w:val="0"/>
        <w:spacing w:after="200" w:line="276" w:lineRule="auto"/>
        <w:ind w:left="1080"/>
        <w:rPr>
          <w:rFonts w:ascii="Berlin Sans FB" w:hAnsi="Berlin Sans FB" w:cs="Calibri"/>
          <w:lang w:val="es-AR"/>
        </w:rPr>
      </w:pPr>
      <w:r w:rsidRPr="00CC4E45">
        <w:rPr>
          <w:rFonts w:ascii="Berlin Sans FB" w:hAnsi="Berlin Sans FB" w:cs="Calibri"/>
          <w:lang w:val="es-AR"/>
        </w:rPr>
        <w:t>Se propone escuchar la canción EL REINO DEL REVES</w:t>
      </w:r>
    </w:p>
    <w:p w:rsidR="00B242F8" w:rsidRPr="00CC4E45" w:rsidRDefault="00AA3370" w:rsidP="00B242F8">
      <w:pPr>
        <w:spacing w:line="360" w:lineRule="auto"/>
        <w:ind w:left="720"/>
        <w:rPr>
          <w:rFonts w:ascii="Berlin Sans FB" w:eastAsia="Times New Roman" w:hAnsi="Berlin Sans FB" w:cs="Arial"/>
          <w:color w:val="222222"/>
          <w:lang w:val="es-AR" w:eastAsia="es-AR"/>
        </w:rPr>
      </w:pPr>
      <w:r w:rsidRPr="00AA3370">
        <w:rPr>
          <w:rFonts w:ascii="Berlin Sans FB" w:eastAsia="Times New Roman" w:hAnsi="Berlin Sans FB" w:cs="Arial"/>
          <w:noProof/>
          <w:color w:val="222222"/>
          <w:lang w:val="es-AR" w:eastAsia="es-AR"/>
        </w:rPr>
        <w:pict>
          <v:shape id="_x0000_s1034" type="#_x0000_t202" style="position:absolute;left:0;text-align:left;margin-left:87.95pt;margin-top:14.35pt;width:294.15pt;height:69.3pt;z-index:251667456" fillcolor="#4bacc6 [3208]" strokecolor="#f2f2f2 [3041]" strokeweight="3pt">
            <v:shadow on="t" type="perspective" color="#205867 [1608]" opacity=".5" offset="1pt" offset2="-1pt"/>
            <v:textbox>
              <w:txbxContent>
                <w:p w:rsidR="00B242F8" w:rsidRDefault="00B242F8" w:rsidP="00B242F8">
                  <w:pPr>
                    <w:spacing w:line="360" w:lineRule="auto"/>
                    <w:jc w:val="center"/>
                  </w:pPr>
                </w:p>
                <w:p w:rsidR="00B242F8" w:rsidRDefault="00AA3370" w:rsidP="00B242F8">
                  <w:pPr>
                    <w:jc w:val="center"/>
                  </w:pPr>
                  <w:hyperlink r:id="rId13" w:history="1">
                    <w:r w:rsidR="00353169">
                      <w:rPr>
                        <w:rStyle w:val="Hipervnculo"/>
                      </w:rPr>
                      <w:t>https://www.youtube.com/watch?v=KlMQZsifcio</w:t>
                    </w:r>
                  </w:hyperlink>
                </w:p>
              </w:txbxContent>
            </v:textbox>
          </v:shape>
        </w:pict>
      </w:r>
    </w:p>
    <w:p w:rsidR="00B242F8" w:rsidRPr="00CC4E45" w:rsidRDefault="00B242F8" w:rsidP="00B242F8">
      <w:pPr>
        <w:spacing w:line="360" w:lineRule="auto"/>
        <w:ind w:left="720"/>
        <w:rPr>
          <w:rFonts w:ascii="Berlin Sans FB" w:eastAsia="Times New Roman" w:hAnsi="Berlin Sans FB" w:cs="Arial"/>
          <w:color w:val="222222"/>
          <w:lang w:val="es-AR" w:eastAsia="es-AR"/>
        </w:rPr>
      </w:pPr>
    </w:p>
    <w:p w:rsidR="00B242F8" w:rsidRPr="00CC4E45" w:rsidRDefault="00B242F8" w:rsidP="00B242F8">
      <w:pPr>
        <w:spacing w:line="360" w:lineRule="auto"/>
        <w:ind w:left="720"/>
        <w:rPr>
          <w:lang w:val="es-AR"/>
        </w:rPr>
      </w:pPr>
    </w:p>
    <w:p w:rsidR="00B242F8" w:rsidRPr="00CC4E45" w:rsidRDefault="00B242F8" w:rsidP="00B242F8">
      <w:pPr>
        <w:spacing w:line="360" w:lineRule="auto"/>
        <w:ind w:left="720"/>
        <w:rPr>
          <w:lang w:val="es-AR"/>
        </w:rPr>
      </w:pPr>
    </w:p>
    <w:p w:rsidR="00B242F8" w:rsidRPr="00CC4E45" w:rsidRDefault="00B242F8" w:rsidP="00B242F8">
      <w:pPr>
        <w:spacing w:line="360" w:lineRule="auto"/>
        <w:ind w:left="720"/>
        <w:rPr>
          <w:rFonts w:ascii="Berlin Sans FB" w:eastAsia="Times New Roman" w:hAnsi="Berlin Sans FB" w:cs="Arial"/>
          <w:color w:val="222222"/>
          <w:lang w:val="es-AR" w:eastAsia="es-AR"/>
        </w:rPr>
      </w:pPr>
    </w:p>
    <w:p w:rsidR="00B242F8" w:rsidRPr="00CC4E45" w:rsidRDefault="00B242F8" w:rsidP="00B242F8">
      <w:pPr>
        <w:spacing w:line="360" w:lineRule="auto"/>
        <w:ind w:left="720"/>
        <w:rPr>
          <w:rFonts w:ascii="Berlin Sans FB" w:eastAsia="Times New Roman" w:hAnsi="Berlin Sans FB" w:cs="Arial"/>
          <w:color w:val="222222"/>
          <w:lang w:val="es-AR" w:eastAsia="es-AR"/>
        </w:rPr>
      </w:pPr>
    </w:p>
    <w:p w:rsidR="00CC4E45" w:rsidRPr="00CC4E45" w:rsidRDefault="00CC4E45" w:rsidP="00CC4E45">
      <w:pPr>
        <w:pStyle w:val="Prrafodelista"/>
        <w:widowControl w:val="0"/>
        <w:numPr>
          <w:ilvl w:val="0"/>
          <w:numId w:val="10"/>
        </w:numPr>
        <w:autoSpaceDE w:val="0"/>
        <w:autoSpaceDN w:val="0"/>
        <w:adjustRightInd w:val="0"/>
        <w:rPr>
          <w:rFonts w:ascii="Berlin Sans FB" w:hAnsi="Berlin Sans FB" w:cs="Calibri"/>
          <w:lang w:val="es-AR"/>
        </w:rPr>
      </w:pPr>
      <w:r w:rsidRPr="00CC4E45">
        <w:rPr>
          <w:rFonts w:ascii="Berlin Sans FB" w:eastAsia="Times New Roman" w:hAnsi="Berlin Sans FB" w:cs="Arial"/>
          <w:color w:val="222222"/>
          <w:lang w:val="es-AR" w:eastAsia="es-AR"/>
        </w:rPr>
        <w:t xml:space="preserve">Una vez escuchada la canción </w:t>
      </w:r>
      <w:r w:rsidRPr="00CC4E45">
        <w:rPr>
          <w:rFonts w:ascii="Berlin Sans FB" w:hAnsi="Berlin Sans FB" w:cs="Calibri"/>
          <w:lang w:val="es-AR"/>
        </w:rPr>
        <w:t>los niños deberán crear dibujos de la misma. Para luego confeccionar un  libro del “Reino del Revez” con sus propias imágenes .</w:t>
      </w:r>
    </w:p>
    <w:p w:rsidR="00CC4E45" w:rsidRPr="00CC4E45" w:rsidRDefault="00CC4E45" w:rsidP="00CC4E45">
      <w:pPr>
        <w:pStyle w:val="Prrafodelista"/>
        <w:widowControl w:val="0"/>
        <w:autoSpaceDE w:val="0"/>
        <w:autoSpaceDN w:val="0"/>
        <w:adjustRightInd w:val="0"/>
        <w:rPr>
          <w:rFonts w:ascii="Berlin Sans FB" w:hAnsi="Berlin Sans FB" w:cs="Calibri"/>
          <w:lang w:val="es-AR"/>
        </w:rPr>
      </w:pPr>
      <w:r w:rsidRPr="00CC4E45">
        <w:rPr>
          <w:rFonts w:ascii="Berlin Sans FB" w:hAnsi="Berlin Sans FB" w:cs="Calibri"/>
          <w:lang w:val="es-AR"/>
        </w:rPr>
        <w:t xml:space="preserve">Es decir, primero escucharan con mucha atención y luego con ayuda de las familias registraran las estrofas más disparatadas para luego realizar sus dibujos. </w:t>
      </w:r>
    </w:p>
    <w:p w:rsidR="00CC4E45" w:rsidRPr="00CC4E45" w:rsidRDefault="00CC4E45" w:rsidP="00CC4E45">
      <w:pPr>
        <w:pStyle w:val="Prrafodelista"/>
        <w:widowControl w:val="0"/>
        <w:autoSpaceDE w:val="0"/>
        <w:autoSpaceDN w:val="0"/>
        <w:adjustRightInd w:val="0"/>
        <w:rPr>
          <w:rFonts w:ascii="Berlin Sans FB" w:hAnsi="Berlin Sans FB" w:cs="Calibri"/>
          <w:lang w:val="es-AR"/>
        </w:rPr>
      </w:pPr>
      <w:r w:rsidRPr="00CC4E45">
        <w:rPr>
          <w:rFonts w:ascii="Berlin Sans FB" w:hAnsi="Berlin Sans FB" w:cs="Calibri"/>
          <w:lang w:val="es-AR"/>
        </w:rPr>
        <w:t>Finalizada las producciones confeccionaran el libro sencillo uniendo las hojas y podrán hacerle una tapa con el nombre del libro, la autora, y el nombre de ustedes en “ilustraciones”</w:t>
      </w:r>
    </w:p>
    <w:p w:rsidR="00CC4E45" w:rsidRDefault="00CC4E45" w:rsidP="00CC4E45">
      <w:pPr>
        <w:pStyle w:val="Prrafodelista"/>
        <w:spacing w:line="360" w:lineRule="auto"/>
        <w:ind w:left="1080"/>
        <w:rPr>
          <w:rFonts w:ascii="Berlin Sans FB" w:eastAsia="Times New Roman" w:hAnsi="Berlin Sans FB" w:cs="Arial"/>
          <w:color w:val="222222"/>
          <w:lang w:val="es-AR" w:eastAsia="es-AR"/>
        </w:rPr>
      </w:pPr>
    </w:p>
    <w:p w:rsidR="00CC4E45" w:rsidRDefault="00CC4E45" w:rsidP="00CC4E45">
      <w:pPr>
        <w:pStyle w:val="Prrafodelista"/>
        <w:numPr>
          <w:ilvl w:val="0"/>
          <w:numId w:val="10"/>
        </w:numPr>
        <w:spacing w:line="360" w:lineRule="auto"/>
        <w:rPr>
          <w:rFonts w:ascii="Berlin Sans FB" w:eastAsia="Times New Roman" w:hAnsi="Berlin Sans FB" w:cs="Arial"/>
          <w:color w:val="222222"/>
          <w:lang w:val="es-AR" w:eastAsia="es-AR"/>
        </w:rPr>
      </w:pPr>
      <w:r>
        <w:rPr>
          <w:rFonts w:ascii="Berlin Sans FB" w:eastAsia="Times New Roman" w:hAnsi="Berlin Sans FB" w:cs="Arial"/>
          <w:color w:val="222222"/>
          <w:lang w:val="es-AR" w:eastAsia="es-AR"/>
        </w:rPr>
        <w:t xml:space="preserve">Los invitamos a jugar juntos en familia con la propuesta enviada en un videíto de las seños el cual se encuentra en la página de la escuela. </w:t>
      </w:r>
    </w:p>
    <w:p w:rsidR="00F21328" w:rsidRDefault="00F21328" w:rsidP="0052273E">
      <w:pPr>
        <w:pBdr>
          <w:bottom w:val="single" w:sz="6" w:space="1" w:color="auto"/>
        </w:pBdr>
        <w:spacing w:line="360" w:lineRule="auto"/>
        <w:rPr>
          <w:rFonts w:ascii="Berlin Sans FB" w:eastAsia="Times New Roman" w:hAnsi="Berlin Sans FB" w:cs="Arial"/>
          <w:color w:val="222222"/>
          <w:lang w:val="es-AR" w:eastAsia="es-AR"/>
        </w:rPr>
      </w:pPr>
    </w:p>
    <w:p w:rsidR="00CC4E45" w:rsidRDefault="00CC4E45" w:rsidP="0052273E">
      <w:pPr>
        <w:pBdr>
          <w:bottom w:val="single" w:sz="6" w:space="1" w:color="auto"/>
        </w:pBdr>
        <w:spacing w:line="360" w:lineRule="auto"/>
        <w:rPr>
          <w:rFonts w:ascii="Berlin Sans FB" w:eastAsia="Times New Roman" w:hAnsi="Berlin Sans FB" w:cs="Arial"/>
          <w:color w:val="222222"/>
          <w:lang w:val="es-AR" w:eastAsia="es-AR"/>
        </w:rPr>
      </w:pPr>
    </w:p>
    <w:p w:rsidR="00CC4E45" w:rsidRPr="00CC4E45" w:rsidRDefault="00CC4E45" w:rsidP="0052273E">
      <w:pPr>
        <w:pBdr>
          <w:bottom w:val="single" w:sz="6" w:space="1" w:color="auto"/>
        </w:pBdr>
        <w:spacing w:line="360" w:lineRule="auto"/>
        <w:rPr>
          <w:rFonts w:ascii="Berlin Sans FB" w:eastAsia="Times New Roman" w:hAnsi="Berlin Sans FB" w:cs="Arial"/>
          <w:color w:val="222222"/>
          <w:lang w:val="es-AR" w:eastAsia="es-AR"/>
        </w:rPr>
      </w:pPr>
    </w:p>
    <w:p w:rsidR="005A4A63" w:rsidRPr="00CC4E45" w:rsidRDefault="00AA3370" w:rsidP="0052273E">
      <w:pPr>
        <w:pBdr>
          <w:bottom w:val="single" w:sz="6" w:space="1" w:color="auto"/>
        </w:pBdr>
        <w:spacing w:line="360" w:lineRule="auto"/>
        <w:rPr>
          <w:rFonts w:ascii="Berlin Sans FB" w:eastAsia="Times New Roman" w:hAnsi="Berlin Sans FB" w:cs="Arial"/>
          <w:color w:val="222222"/>
          <w:lang w:val="es-AR" w:eastAsia="es-AR"/>
        </w:rPr>
      </w:pPr>
      <w:r w:rsidRPr="00AA3370">
        <w:rPr>
          <w:noProof/>
          <w:lang w:val="es-AR"/>
        </w:rPr>
        <w:pict>
          <v:shape id="_x0000_s1026" type="#_x0000_t202" style="position:absolute;margin-left:-1.2pt;margin-top:50.4pt;width:504.75pt;height:161.75pt;z-index:251661312;mso-wrap-style:none" fillcolor="#f79646 [3209]" strokecolor="#f2f2f2 [3041]" strokeweight="3pt">
            <v:shadow on="t" type="perspective" color="#974706 [1609]" opacity=".5" offset="1pt" offset2="-1pt"/>
            <v:textbox style="mso-next-textbox:#_x0000_s1026;mso-fit-shape-to-text:t">
              <w:txbxContent>
                <w:p w:rsidR="0052273E" w:rsidRPr="0052273E" w:rsidRDefault="0052273E" w:rsidP="005A4A63">
                  <w:pPr>
                    <w:pStyle w:val="Prrafodelista"/>
                    <w:spacing w:line="360" w:lineRule="auto"/>
                    <w:jc w:val="center"/>
                    <w:rPr>
                      <w:rFonts w:asciiTheme="minorHAnsi" w:eastAsia="Times New Roman" w:hAnsiTheme="minorHAnsi" w:cstheme="minorHAnsi"/>
                      <w:color w:val="222222"/>
                      <w:lang w:val="es-AR" w:eastAsia="es-AR"/>
                    </w:rPr>
                  </w:pPr>
                  <w:r w:rsidRPr="0052273E">
                    <w:rPr>
                      <w:rFonts w:asciiTheme="minorHAnsi" w:eastAsia="Times New Roman" w:hAnsiTheme="minorHAnsi" w:cstheme="minorHAnsi"/>
                      <w:color w:val="222222"/>
                      <w:lang w:val="es-AR" w:eastAsia="es-AR"/>
                    </w:rPr>
                    <w:t xml:space="preserve">EL TIEMPO COMPARTIDO EN FAMILIA ES ÚNICO. DISFRUTEN DE JUGAR Y APRENDER CON ESTAS PROPUESTAS ENRIQUECIENDO EL TIEMPO EN FAMILIA, CON SUS HIJOS. </w:t>
                  </w:r>
                </w:p>
                <w:p w:rsidR="0052273E" w:rsidRPr="0052273E" w:rsidRDefault="0052273E" w:rsidP="0052273E">
                  <w:pPr>
                    <w:pStyle w:val="Prrafodelista"/>
                    <w:spacing w:line="360" w:lineRule="auto"/>
                    <w:jc w:val="center"/>
                    <w:rPr>
                      <w:rFonts w:asciiTheme="minorHAnsi" w:eastAsia="Times New Roman" w:hAnsiTheme="minorHAnsi" w:cstheme="minorHAnsi"/>
                      <w:color w:val="222222"/>
                      <w:lang w:val="es-AR" w:eastAsia="es-AR"/>
                    </w:rPr>
                  </w:pPr>
                  <w:r w:rsidRPr="0052273E">
                    <w:rPr>
                      <w:rFonts w:asciiTheme="minorHAnsi" w:eastAsia="Times New Roman" w:hAnsiTheme="minorHAnsi" w:cstheme="minorHAnsi"/>
                      <w:color w:val="222222"/>
                      <w:lang w:val="es-AR" w:eastAsia="es-AR"/>
                    </w:rPr>
                    <w:t xml:space="preserve">TODO LO PROPUESTO ES EN POS DEL BENEFICIO DE ELLOS. ES RESPONSABILIDAD DE USTEDES COMO FAMILIA SACAR PROVECHO DE ESTE MATERIAL BRINDADO. </w:t>
                  </w:r>
                </w:p>
                <w:p w:rsidR="0052273E" w:rsidRPr="0052273E" w:rsidRDefault="0052273E" w:rsidP="0052273E">
                  <w:pPr>
                    <w:pStyle w:val="Prrafodelista"/>
                    <w:spacing w:line="360" w:lineRule="auto"/>
                    <w:jc w:val="center"/>
                    <w:rPr>
                      <w:rFonts w:asciiTheme="minorHAnsi" w:eastAsia="Times New Roman" w:hAnsiTheme="minorHAnsi" w:cstheme="minorHAnsi"/>
                      <w:color w:val="222222"/>
                      <w:lang w:val="es-AR" w:eastAsia="es-AR"/>
                    </w:rPr>
                  </w:pPr>
                  <w:r w:rsidRPr="0052273E">
                    <w:rPr>
                      <w:rFonts w:asciiTheme="minorHAnsi" w:eastAsia="Times New Roman" w:hAnsiTheme="minorHAnsi" w:cstheme="minorHAnsi"/>
                      <w:color w:val="222222"/>
                      <w:lang w:val="es-AR" w:eastAsia="es-AR"/>
                    </w:rPr>
                    <w:t xml:space="preserve">¡¡¡GRACIAS!!! </w:t>
                  </w:r>
                </w:p>
                <w:p w:rsidR="0052273E" w:rsidRPr="0052273E" w:rsidRDefault="0052273E" w:rsidP="00F74310">
                  <w:pPr>
                    <w:pStyle w:val="Prrafodelista"/>
                    <w:spacing w:line="360" w:lineRule="auto"/>
                    <w:jc w:val="center"/>
                    <w:rPr>
                      <w:rFonts w:asciiTheme="minorHAnsi" w:eastAsia="Times New Roman" w:hAnsiTheme="minorHAnsi" w:cstheme="minorHAnsi"/>
                      <w:color w:val="222222"/>
                    </w:rPr>
                  </w:pPr>
                  <w:r w:rsidRPr="0052273E">
                    <w:rPr>
                      <w:rFonts w:asciiTheme="minorHAnsi" w:eastAsia="Times New Roman" w:hAnsiTheme="minorHAnsi" w:cstheme="minorHAnsi"/>
                      <w:color w:val="222222"/>
                      <w:lang w:val="es-AR" w:eastAsia="es-AR"/>
                    </w:rPr>
                    <w:t>NOS VEMOS A LA VUELTA CON LAS ACTIVIDADES Q</w:t>
                  </w:r>
                  <w:r w:rsidR="00974C5B">
                    <w:rPr>
                      <w:rFonts w:asciiTheme="minorHAnsi" w:eastAsia="Times New Roman" w:hAnsiTheme="minorHAnsi" w:cstheme="minorHAnsi"/>
                      <w:color w:val="222222"/>
                      <w:lang w:val="es-AR" w:eastAsia="es-AR"/>
                    </w:rPr>
                    <w:t>U</w:t>
                  </w:r>
                  <w:r w:rsidRPr="0052273E">
                    <w:rPr>
                      <w:rFonts w:asciiTheme="minorHAnsi" w:eastAsia="Times New Roman" w:hAnsiTheme="minorHAnsi" w:cstheme="minorHAnsi"/>
                      <w:color w:val="222222"/>
                      <w:lang w:val="es-AR" w:eastAsia="es-AR"/>
                    </w:rPr>
                    <w:t xml:space="preserve">E TIENEN QUE TRAER REALIZADAS ASÍ LAS COMPARTIMOS JUNTOS EN EL JARDÍN. </w:t>
                  </w:r>
                </w:p>
              </w:txbxContent>
            </v:textbox>
            <w10:wrap type="square"/>
          </v:shape>
        </w:pict>
      </w:r>
    </w:p>
    <w:p w:rsidR="005A4A63" w:rsidRPr="00CC4E45" w:rsidRDefault="005A4A63" w:rsidP="0052273E">
      <w:pPr>
        <w:pStyle w:val="Prrafodelista"/>
        <w:spacing w:line="360" w:lineRule="auto"/>
        <w:jc w:val="center"/>
        <w:rPr>
          <w:rFonts w:ascii="Berlin Sans FB" w:eastAsia="Times New Roman" w:hAnsi="Berlin Sans FB" w:cs="Arial"/>
          <w:color w:val="222222"/>
          <w:lang w:val="es-AR" w:eastAsia="es-AR"/>
        </w:rPr>
      </w:pPr>
    </w:p>
    <w:sectPr w:rsidR="005A4A63" w:rsidRPr="00CC4E45" w:rsidSect="00736D39">
      <w:headerReference w:type="default" r:id="rId14"/>
      <w:footerReference w:type="default" r:id="rId15"/>
      <w:pgSz w:w="12240" w:h="15840"/>
      <w:pgMar w:top="2237"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2C4" w:rsidRPr="00736D39" w:rsidRDefault="005232C4" w:rsidP="00736D39">
      <w:r>
        <w:separator/>
      </w:r>
    </w:p>
  </w:endnote>
  <w:endnote w:type="continuationSeparator" w:id="1">
    <w:p w:rsidR="005232C4" w:rsidRPr="00736D39" w:rsidRDefault="005232C4" w:rsidP="00736D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695409"/>
      <w:docPartObj>
        <w:docPartGallery w:val="Page Numbers (Bottom of Page)"/>
        <w:docPartUnique/>
      </w:docPartObj>
    </w:sdtPr>
    <w:sdtContent>
      <w:p w:rsidR="00A94958" w:rsidRDefault="00AA3370">
        <w:pPr>
          <w:pStyle w:val="Piedepgina"/>
        </w:pPr>
        <w:r w:rsidRPr="00AA3370">
          <w:rPr>
            <w:rFonts w:asciiTheme="majorHAnsi" w:hAnsiTheme="majorHAnsi"/>
            <w:noProof/>
            <w:sz w:val="28"/>
            <w:szCs w:val="28"/>
            <w:lang w:val="es-E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margin-left:0;margin-top:0;width:101pt;height:27.05pt;rotation:360;z-index:251661312;mso-position-horizontal:center;mso-position-horizontal-relative:margin;mso-position-vertical:center;mso-position-vertical-relative:bottom-margin-area" filled="f" fillcolor="#17365d [2415]" strokecolor="#71a0dc [1631]">
              <v:textbox style="mso-next-textbox:#_x0000_s2050">
                <w:txbxContent>
                  <w:p w:rsidR="00A94958" w:rsidRDefault="00AA3370">
                    <w:pPr>
                      <w:jc w:val="center"/>
                      <w:rPr>
                        <w:color w:val="4F81BD" w:themeColor="accent1"/>
                        <w:lang w:val="es-ES"/>
                      </w:rPr>
                    </w:pPr>
                    <w:r>
                      <w:rPr>
                        <w:lang w:val="es-ES"/>
                      </w:rPr>
                      <w:fldChar w:fldCharType="begin"/>
                    </w:r>
                    <w:r w:rsidR="00A94958">
                      <w:rPr>
                        <w:lang w:val="es-ES"/>
                      </w:rPr>
                      <w:instrText xml:space="preserve"> PAGE    \* MERGEFORMAT </w:instrText>
                    </w:r>
                    <w:r>
                      <w:rPr>
                        <w:lang w:val="es-ES"/>
                      </w:rPr>
                      <w:fldChar w:fldCharType="separate"/>
                    </w:r>
                    <w:r w:rsidR="00AA0AD4" w:rsidRPr="00AA0AD4">
                      <w:rPr>
                        <w:noProof/>
                        <w:color w:val="4F81BD" w:themeColor="accent1"/>
                      </w:rPr>
                      <w:t>4</w:t>
                    </w:r>
                    <w:r>
                      <w:rPr>
                        <w:lang w:val="es-ES"/>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2C4" w:rsidRPr="00736D39" w:rsidRDefault="005232C4" w:rsidP="00736D39">
      <w:r>
        <w:separator/>
      </w:r>
    </w:p>
  </w:footnote>
  <w:footnote w:type="continuationSeparator" w:id="1">
    <w:p w:rsidR="005232C4" w:rsidRPr="00736D39" w:rsidRDefault="005232C4" w:rsidP="00736D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D39" w:rsidRDefault="00AA3370">
    <w:pPr>
      <w:pStyle w:val="Encabezado"/>
    </w:pPr>
    <w:r w:rsidRPr="00AA3370">
      <w:rPr>
        <w:noProof/>
        <w:lang w:val="es-AR" w:eastAsia="es-AR"/>
      </w:rPr>
      <w:pict>
        <v:shapetype id="_x0000_t32" coordsize="21600,21600" o:spt="32" o:oned="t" path="m,l21600,21600e" filled="f">
          <v:path arrowok="t" fillok="f" o:connecttype="none"/>
          <o:lock v:ext="edit" shapetype="t"/>
        </v:shapetype>
        <v:shape id="_x0000_s2049" type="#_x0000_t32" style="position:absolute;margin-left:-41.25pt;margin-top:59.85pt;width:594.75pt;height:0;z-index:251659264" o:connectortype="straight" strokecolor="#c00" strokeweight="3pt"/>
      </w:pict>
    </w:r>
    <w:r w:rsidR="00736D39">
      <w:rPr>
        <w:noProof/>
        <w:lang w:val="es-ES" w:eastAsia="es-ES"/>
      </w:rPr>
      <w:drawing>
        <wp:anchor distT="0" distB="0" distL="114300" distR="114300" simplePos="0" relativeHeight="251658240" behindDoc="0" locked="0" layoutInCell="1" allowOverlap="1">
          <wp:simplePos x="0" y="0"/>
          <wp:positionH relativeFrom="column">
            <wp:posOffset>5857875</wp:posOffset>
          </wp:positionH>
          <wp:positionV relativeFrom="paragraph">
            <wp:posOffset>-382905</wp:posOffset>
          </wp:positionV>
          <wp:extent cx="1142365" cy="1085850"/>
          <wp:effectExtent l="19050" t="0" r="635" b="0"/>
          <wp:wrapSquare wrapText="bothSides"/>
          <wp:docPr id="2" name="1 Imagen" descr="ESCUD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3.png"/>
                  <pic:cNvPicPr/>
                </pic:nvPicPr>
                <pic:blipFill>
                  <a:blip r:embed="rId1"/>
                  <a:stretch>
                    <a:fillRect/>
                  </a:stretch>
                </pic:blipFill>
                <pic:spPr>
                  <a:xfrm>
                    <a:off x="0" y="0"/>
                    <a:ext cx="1142365" cy="10858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C0F912"/>
    <w:lvl w:ilvl="0">
      <w:numFmt w:val="bullet"/>
      <w:lvlText w:val="*"/>
      <w:lvlJc w:val="left"/>
    </w:lvl>
  </w:abstractNum>
  <w:abstractNum w:abstractNumId="1">
    <w:nsid w:val="168B027B"/>
    <w:multiLevelType w:val="hybridMultilevel"/>
    <w:tmpl w:val="91060674"/>
    <w:lvl w:ilvl="0" w:tplc="697E686C">
      <w:start w:val="1"/>
      <w:numFmt w:val="decimal"/>
      <w:lvlText w:val="%1-"/>
      <w:lvlJc w:val="left"/>
      <w:pPr>
        <w:ind w:left="1845" w:hanging="360"/>
      </w:pPr>
      <w:rPr>
        <w:rFonts w:hint="default"/>
      </w:rPr>
    </w:lvl>
    <w:lvl w:ilvl="1" w:tplc="2C0A0019" w:tentative="1">
      <w:start w:val="1"/>
      <w:numFmt w:val="lowerLetter"/>
      <w:lvlText w:val="%2."/>
      <w:lvlJc w:val="left"/>
      <w:pPr>
        <w:ind w:left="2565" w:hanging="360"/>
      </w:pPr>
    </w:lvl>
    <w:lvl w:ilvl="2" w:tplc="2C0A001B" w:tentative="1">
      <w:start w:val="1"/>
      <w:numFmt w:val="lowerRoman"/>
      <w:lvlText w:val="%3."/>
      <w:lvlJc w:val="right"/>
      <w:pPr>
        <w:ind w:left="3285" w:hanging="180"/>
      </w:pPr>
    </w:lvl>
    <w:lvl w:ilvl="3" w:tplc="2C0A000F" w:tentative="1">
      <w:start w:val="1"/>
      <w:numFmt w:val="decimal"/>
      <w:lvlText w:val="%4."/>
      <w:lvlJc w:val="left"/>
      <w:pPr>
        <w:ind w:left="4005" w:hanging="360"/>
      </w:pPr>
    </w:lvl>
    <w:lvl w:ilvl="4" w:tplc="2C0A0019" w:tentative="1">
      <w:start w:val="1"/>
      <w:numFmt w:val="lowerLetter"/>
      <w:lvlText w:val="%5."/>
      <w:lvlJc w:val="left"/>
      <w:pPr>
        <w:ind w:left="4725" w:hanging="360"/>
      </w:pPr>
    </w:lvl>
    <w:lvl w:ilvl="5" w:tplc="2C0A001B" w:tentative="1">
      <w:start w:val="1"/>
      <w:numFmt w:val="lowerRoman"/>
      <w:lvlText w:val="%6."/>
      <w:lvlJc w:val="right"/>
      <w:pPr>
        <w:ind w:left="5445" w:hanging="180"/>
      </w:pPr>
    </w:lvl>
    <w:lvl w:ilvl="6" w:tplc="2C0A000F" w:tentative="1">
      <w:start w:val="1"/>
      <w:numFmt w:val="decimal"/>
      <w:lvlText w:val="%7."/>
      <w:lvlJc w:val="left"/>
      <w:pPr>
        <w:ind w:left="6165" w:hanging="360"/>
      </w:pPr>
    </w:lvl>
    <w:lvl w:ilvl="7" w:tplc="2C0A0019" w:tentative="1">
      <w:start w:val="1"/>
      <w:numFmt w:val="lowerLetter"/>
      <w:lvlText w:val="%8."/>
      <w:lvlJc w:val="left"/>
      <w:pPr>
        <w:ind w:left="6885" w:hanging="360"/>
      </w:pPr>
    </w:lvl>
    <w:lvl w:ilvl="8" w:tplc="2C0A001B" w:tentative="1">
      <w:start w:val="1"/>
      <w:numFmt w:val="lowerRoman"/>
      <w:lvlText w:val="%9."/>
      <w:lvlJc w:val="right"/>
      <w:pPr>
        <w:ind w:left="7605" w:hanging="180"/>
      </w:pPr>
    </w:lvl>
  </w:abstractNum>
  <w:abstractNum w:abstractNumId="2">
    <w:nsid w:val="16A03CCB"/>
    <w:multiLevelType w:val="multilevel"/>
    <w:tmpl w:val="F99C5F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66289C"/>
    <w:multiLevelType w:val="hybridMultilevel"/>
    <w:tmpl w:val="62E68180"/>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A1D61D8"/>
    <w:multiLevelType w:val="hybridMultilevel"/>
    <w:tmpl w:val="81CC1084"/>
    <w:lvl w:ilvl="0" w:tplc="DC22A3A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32B5052B"/>
    <w:multiLevelType w:val="hybridMultilevel"/>
    <w:tmpl w:val="6D586840"/>
    <w:lvl w:ilvl="0" w:tplc="BE8470B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nsid w:val="33962D63"/>
    <w:multiLevelType w:val="hybridMultilevel"/>
    <w:tmpl w:val="8192678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nsid w:val="3E377255"/>
    <w:multiLevelType w:val="hybridMultilevel"/>
    <w:tmpl w:val="51DE2A52"/>
    <w:lvl w:ilvl="0" w:tplc="D2384C2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6A02CB9"/>
    <w:multiLevelType w:val="hybridMultilevel"/>
    <w:tmpl w:val="6D586840"/>
    <w:lvl w:ilvl="0" w:tplc="BE8470B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nsid w:val="53052D26"/>
    <w:multiLevelType w:val="hybridMultilevel"/>
    <w:tmpl w:val="81CC1084"/>
    <w:lvl w:ilvl="0" w:tplc="DC22A3A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63CE1BD2"/>
    <w:multiLevelType w:val="hybridMultilevel"/>
    <w:tmpl w:val="2410D7B2"/>
    <w:lvl w:ilvl="0" w:tplc="6E369CB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7"/>
  </w:num>
  <w:num w:numId="2">
    <w:abstractNumId w:val="9"/>
  </w:num>
  <w:num w:numId="3">
    <w:abstractNumId w:val="4"/>
  </w:num>
  <w:num w:numId="4">
    <w:abstractNumId w:val="8"/>
  </w:num>
  <w:num w:numId="5">
    <w:abstractNumId w:val="2"/>
  </w:num>
  <w:num w:numId="6">
    <w:abstractNumId w:val="6"/>
  </w:num>
  <w:num w:numId="7">
    <w:abstractNumId w:val="1"/>
  </w:num>
  <w:num w:numId="8">
    <w:abstractNumId w:val="5"/>
  </w:num>
  <w:num w:numId="9">
    <w:abstractNumId w:val="3"/>
  </w:num>
  <w:num w:numId="10">
    <w:abstractNumId w:val="10"/>
  </w:num>
  <w:num w:numId="1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5362">
      <o:colormru v:ext="edit" colors="#c00"/>
      <o:colormenu v:ext="edit" strokecolor="none"/>
    </o:shapedefaults>
    <o:shapelayout v:ext="edit">
      <o:idmap v:ext="edit" data="2"/>
      <o:rules v:ext="edit">
        <o:r id="V:Rule2" type="connector" idref="#_x0000_s2049"/>
      </o:rules>
    </o:shapelayout>
  </w:hdrShapeDefaults>
  <w:footnotePr>
    <w:footnote w:id="0"/>
    <w:footnote w:id="1"/>
  </w:footnotePr>
  <w:endnotePr>
    <w:endnote w:id="0"/>
    <w:endnote w:id="1"/>
  </w:endnotePr>
  <w:compat/>
  <w:rsids>
    <w:rsidRoot w:val="006B6CBA"/>
    <w:rsid w:val="00006294"/>
    <w:rsid w:val="000074C1"/>
    <w:rsid w:val="00007FB7"/>
    <w:rsid w:val="00010D8B"/>
    <w:rsid w:val="00012A56"/>
    <w:rsid w:val="0001500E"/>
    <w:rsid w:val="000164B0"/>
    <w:rsid w:val="000211D6"/>
    <w:rsid w:val="0002446A"/>
    <w:rsid w:val="0003081A"/>
    <w:rsid w:val="00030924"/>
    <w:rsid w:val="00034E89"/>
    <w:rsid w:val="0003720B"/>
    <w:rsid w:val="0004509F"/>
    <w:rsid w:val="00047110"/>
    <w:rsid w:val="000566F5"/>
    <w:rsid w:val="00060518"/>
    <w:rsid w:val="00060D24"/>
    <w:rsid w:val="00073E2A"/>
    <w:rsid w:val="0007673A"/>
    <w:rsid w:val="0008300E"/>
    <w:rsid w:val="00086C76"/>
    <w:rsid w:val="00090E7C"/>
    <w:rsid w:val="00092371"/>
    <w:rsid w:val="00095DDA"/>
    <w:rsid w:val="000A212A"/>
    <w:rsid w:val="000A26BA"/>
    <w:rsid w:val="000A5C7A"/>
    <w:rsid w:val="000B4362"/>
    <w:rsid w:val="000B5670"/>
    <w:rsid w:val="000B59B8"/>
    <w:rsid w:val="000B78BB"/>
    <w:rsid w:val="000C5F34"/>
    <w:rsid w:val="000D3D9E"/>
    <w:rsid w:val="000E0556"/>
    <w:rsid w:val="000E7E7E"/>
    <w:rsid w:val="000F02B7"/>
    <w:rsid w:val="000F5590"/>
    <w:rsid w:val="001004F0"/>
    <w:rsid w:val="00100635"/>
    <w:rsid w:val="001044FB"/>
    <w:rsid w:val="0010472F"/>
    <w:rsid w:val="00111595"/>
    <w:rsid w:val="00113709"/>
    <w:rsid w:val="00114ECE"/>
    <w:rsid w:val="00116A8B"/>
    <w:rsid w:val="00117791"/>
    <w:rsid w:val="00123BC3"/>
    <w:rsid w:val="00124867"/>
    <w:rsid w:val="0013061F"/>
    <w:rsid w:val="001330C9"/>
    <w:rsid w:val="001350DC"/>
    <w:rsid w:val="00135DBA"/>
    <w:rsid w:val="00136689"/>
    <w:rsid w:val="001414A5"/>
    <w:rsid w:val="001447D4"/>
    <w:rsid w:val="00144C67"/>
    <w:rsid w:val="00145A96"/>
    <w:rsid w:val="00147B3D"/>
    <w:rsid w:val="00156259"/>
    <w:rsid w:val="001576CD"/>
    <w:rsid w:val="001610A5"/>
    <w:rsid w:val="00161669"/>
    <w:rsid w:val="00163578"/>
    <w:rsid w:val="001666EC"/>
    <w:rsid w:val="001724D0"/>
    <w:rsid w:val="00182826"/>
    <w:rsid w:val="001847A0"/>
    <w:rsid w:val="00185A6E"/>
    <w:rsid w:val="001944FF"/>
    <w:rsid w:val="001947F4"/>
    <w:rsid w:val="0019726C"/>
    <w:rsid w:val="001A081F"/>
    <w:rsid w:val="001A18B5"/>
    <w:rsid w:val="001A1F71"/>
    <w:rsid w:val="001A5C0E"/>
    <w:rsid w:val="001A601C"/>
    <w:rsid w:val="001A7DD5"/>
    <w:rsid w:val="001B5CE6"/>
    <w:rsid w:val="001B7893"/>
    <w:rsid w:val="001C0795"/>
    <w:rsid w:val="001C0E3D"/>
    <w:rsid w:val="001D09E7"/>
    <w:rsid w:val="001D52F4"/>
    <w:rsid w:val="001D6A95"/>
    <w:rsid w:val="001E02AC"/>
    <w:rsid w:val="001E42E2"/>
    <w:rsid w:val="001E66AB"/>
    <w:rsid w:val="001E7620"/>
    <w:rsid w:val="001F140B"/>
    <w:rsid w:val="001F1999"/>
    <w:rsid w:val="001F286C"/>
    <w:rsid w:val="001F4C6A"/>
    <w:rsid w:val="002043DC"/>
    <w:rsid w:val="00204B0D"/>
    <w:rsid w:val="0020598C"/>
    <w:rsid w:val="00216128"/>
    <w:rsid w:val="0021704B"/>
    <w:rsid w:val="00217C59"/>
    <w:rsid w:val="002262F0"/>
    <w:rsid w:val="0022660D"/>
    <w:rsid w:val="00227475"/>
    <w:rsid w:val="002279AC"/>
    <w:rsid w:val="002324A3"/>
    <w:rsid w:val="00232D6A"/>
    <w:rsid w:val="00235CDC"/>
    <w:rsid w:val="00240E6A"/>
    <w:rsid w:val="002446FE"/>
    <w:rsid w:val="00245572"/>
    <w:rsid w:val="00245E0F"/>
    <w:rsid w:val="00250390"/>
    <w:rsid w:val="0025113C"/>
    <w:rsid w:val="002573CE"/>
    <w:rsid w:val="00257661"/>
    <w:rsid w:val="00261A0F"/>
    <w:rsid w:val="00265C5F"/>
    <w:rsid w:val="00265F2D"/>
    <w:rsid w:val="00266745"/>
    <w:rsid w:val="00270938"/>
    <w:rsid w:val="0027421D"/>
    <w:rsid w:val="002763B9"/>
    <w:rsid w:val="00277775"/>
    <w:rsid w:val="00280EA1"/>
    <w:rsid w:val="002813F6"/>
    <w:rsid w:val="00281862"/>
    <w:rsid w:val="002900DB"/>
    <w:rsid w:val="00292EAF"/>
    <w:rsid w:val="00294402"/>
    <w:rsid w:val="0029726B"/>
    <w:rsid w:val="002A10AE"/>
    <w:rsid w:val="002A1631"/>
    <w:rsid w:val="002A19CE"/>
    <w:rsid w:val="002A336B"/>
    <w:rsid w:val="002A3A00"/>
    <w:rsid w:val="002A7676"/>
    <w:rsid w:val="002A76A4"/>
    <w:rsid w:val="002B16DF"/>
    <w:rsid w:val="002B3B38"/>
    <w:rsid w:val="002B49C6"/>
    <w:rsid w:val="002B4D64"/>
    <w:rsid w:val="002B5CEF"/>
    <w:rsid w:val="002B5F3C"/>
    <w:rsid w:val="002C0452"/>
    <w:rsid w:val="002C5376"/>
    <w:rsid w:val="002D03FE"/>
    <w:rsid w:val="002D0799"/>
    <w:rsid w:val="002D497E"/>
    <w:rsid w:val="002D7004"/>
    <w:rsid w:val="002F0B98"/>
    <w:rsid w:val="002F4096"/>
    <w:rsid w:val="002F4990"/>
    <w:rsid w:val="002F5F47"/>
    <w:rsid w:val="002F72B7"/>
    <w:rsid w:val="00301251"/>
    <w:rsid w:val="00302303"/>
    <w:rsid w:val="00303DF6"/>
    <w:rsid w:val="003046A9"/>
    <w:rsid w:val="003115BA"/>
    <w:rsid w:val="0032276F"/>
    <w:rsid w:val="003237D2"/>
    <w:rsid w:val="00324CC1"/>
    <w:rsid w:val="00332E5B"/>
    <w:rsid w:val="00337371"/>
    <w:rsid w:val="00340453"/>
    <w:rsid w:val="00340CD8"/>
    <w:rsid w:val="00341E6B"/>
    <w:rsid w:val="00344522"/>
    <w:rsid w:val="0034581D"/>
    <w:rsid w:val="00345E13"/>
    <w:rsid w:val="00350B76"/>
    <w:rsid w:val="0035177E"/>
    <w:rsid w:val="00353169"/>
    <w:rsid w:val="0035752D"/>
    <w:rsid w:val="00357BA2"/>
    <w:rsid w:val="00360FF6"/>
    <w:rsid w:val="003621EE"/>
    <w:rsid w:val="0036608E"/>
    <w:rsid w:val="00367238"/>
    <w:rsid w:val="003676C2"/>
    <w:rsid w:val="00373485"/>
    <w:rsid w:val="00374C75"/>
    <w:rsid w:val="00374E84"/>
    <w:rsid w:val="0037705A"/>
    <w:rsid w:val="00381DA4"/>
    <w:rsid w:val="00382076"/>
    <w:rsid w:val="003833E0"/>
    <w:rsid w:val="0038385A"/>
    <w:rsid w:val="00386294"/>
    <w:rsid w:val="003905D4"/>
    <w:rsid w:val="0039189D"/>
    <w:rsid w:val="00397166"/>
    <w:rsid w:val="003A0F94"/>
    <w:rsid w:val="003A38C5"/>
    <w:rsid w:val="003A3AEF"/>
    <w:rsid w:val="003A4B8C"/>
    <w:rsid w:val="003A5BE3"/>
    <w:rsid w:val="003B0A03"/>
    <w:rsid w:val="003B2E4D"/>
    <w:rsid w:val="003B66AE"/>
    <w:rsid w:val="003C0EC3"/>
    <w:rsid w:val="003D663C"/>
    <w:rsid w:val="003E123A"/>
    <w:rsid w:val="003E4A11"/>
    <w:rsid w:val="003E7F31"/>
    <w:rsid w:val="003F1886"/>
    <w:rsid w:val="003F1EB1"/>
    <w:rsid w:val="003F4961"/>
    <w:rsid w:val="003F5307"/>
    <w:rsid w:val="003F5C0A"/>
    <w:rsid w:val="00400A12"/>
    <w:rsid w:val="00400EF5"/>
    <w:rsid w:val="00405038"/>
    <w:rsid w:val="00405AF4"/>
    <w:rsid w:val="004130F5"/>
    <w:rsid w:val="004165CF"/>
    <w:rsid w:val="0042361C"/>
    <w:rsid w:val="00431E79"/>
    <w:rsid w:val="004346BE"/>
    <w:rsid w:val="004350D5"/>
    <w:rsid w:val="0043699A"/>
    <w:rsid w:val="00444F0B"/>
    <w:rsid w:val="00445CFA"/>
    <w:rsid w:val="00452110"/>
    <w:rsid w:val="00452EEC"/>
    <w:rsid w:val="00462F4F"/>
    <w:rsid w:val="00471F8B"/>
    <w:rsid w:val="0047487C"/>
    <w:rsid w:val="00474B9E"/>
    <w:rsid w:val="00476AAD"/>
    <w:rsid w:val="00477441"/>
    <w:rsid w:val="00482835"/>
    <w:rsid w:val="00483876"/>
    <w:rsid w:val="0048443F"/>
    <w:rsid w:val="004917FD"/>
    <w:rsid w:val="0049224A"/>
    <w:rsid w:val="00496EA7"/>
    <w:rsid w:val="00497BE4"/>
    <w:rsid w:val="004A2E8A"/>
    <w:rsid w:val="004A356C"/>
    <w:rsid w:val="004A6E21"/>
    <w:rsid w:val="004B38D9"/>
    <w:rsid w:val="004B4590"/>
    <w:rsid w:val="004B4CD5"/>
    <w:rsid w:val="004C0311"/>
    <w:rsid w:val="004C30D1"/>
    <w:rsid w:val="004C5CC5"/>
    <w:rsid w:val="004D43DE"/>
    <w:rsid w:val="004D5F45"/>
    <w:rsid w:val="004D6039"/>
    <w:rsid w:val="004E78AF"/>
    <w:rsid w:val="004F1AE2"/>
    <w:rsid w:val="004F2A8C"/>
    <w:rsid w:val="004F5C16"/>
    <w:rsid w:val="004F6157"/>
    <w:rsid w:val="00501048"/>
    <w:rsid w:val="0050474E"/>
    <w:rsid w:val="005063AA"/>
    <w:rsid w:val="0051009E"/>
    <w:rsid w:val="00510FD7"/>
    <w:rsid w:val="0051117F"/>
    <w:rsid w:val="00511FC8"/>
    <w:rsid w:val="0052273E"/>
    <w:rsid w:val="005232C4"/>
    <w:rsid w:val="005238A8"/>
    <w:rsid w:val="00524EFD"/>
    <w:rsid w:val="0052739F"/>
    <w:rsid w:val="00527C78"/>
    <w:rsid w:val="005307D5"/>
    <w:rsid w:val="005314B3"/>
    <w:rsid w:val="00536BCA"/>
    <w:rsid w:val="00541E39"/>
    <w:rsid w:val="00550CE7"/>
    <w:rsid w:val="0055172F"/>
    <w:rsid w:val="00553A80"/>
    <w:rsid w:val="005704F7"/>
    <w:rsid w:val="005719CE"/>
    <w:rsid w:val="0057518A"/>
    <w:rsid w:val="00575A81"/>
    <w:rsid w:val="00575EF4"/>
    <w:rsid w:val="00587B66"/>
    <w:rsid w:val="005957AE"/>
    <w:rsid w:val="005A10D4"/>
    <w:rsid w:val="005A4A63"/>
    <w:rsid w:val="005A643E"/>
    <w:rsid w:val="005A645B"/>
    <w:rsid w:val="005B135D"/>
    <w:rsid w:val="005C13B7"/>
    <w:rsid w:val="005C600B"/>
    <w:rsid w:val="005D12E5"/>
    <w:rsid w:val="005D37BA"/>
    <w:rsid w:val="005D4410"/>
    <w:rsid w:val="005E0563"/>
    <w:rsid w:val="005E2EC1"/>
    <w:rsid w:val="005E7A91"/>
    <w:rsid w:val="005E7DA5"/>
    <w:rsid w:val="005F275C"/>
    <w:rsid w:val="005F36D3"/>
    <w:rsid w:val="005F504E"/>
    <w:rsid w:val="005F521A"/>
    <w:rsid w:val="00602A7D"/>
    <w:rsid w:val="0060468A"/>
    <w:rsid w:val="006046CA"/>
    <w:rsid w:val="00604EAD"/>
    <w:rsid w:val="00606F5D"/>
    <w:rsid w:val="006077BF"/>
    <w:rsid w:val="006158B1"/>
    <w:rsid w:val="006166BF"/>
    <w:rsid w:val="0061693F"/>
    <w:rsid w:val="006209AD"/>
    <w:rsid w:val="00621168"/>
    <w:rsid w:val="006227A2"/>
    <w:rsid w:val="0062320B"/>
    <w:rsid w:val="006240A1"/>
    <w:rsid w:val="0062472E"/>
    <w:rsid w:val="00634FBD"/>
    <w:rsid w:val="00636AEC"/>
    <w:rsid w:val="00636D75"/>
    <w:rsid w:val="006476CA"/>
    <w:rsid w:val="00651532"/>
    <w:rsid w:val="0065253D"/>
    <w:rsid w:val="00652F92"/>
    <w:rsid w:val="0065766D"/>
    <w:rsid w:val="006609AA"/>
    <w:rsid w:val="00661A08"/>
    <w:rsid w:val="00663888"/>
    <w:rsid w:val="00665D7A"/>
    <w:rsid w:val="006675CC"/>
    <w:rsid w:val="0067190C"/>
    <w:rsid w:val="00673BED"/>
    <w:rsid w:val="00674F93"/>
    <w:rsid w:val="0067606E"/>
    <w:rsid w:val="00683E6A"/>
    <w:rsid w:val="00683F87"/>
    <w:rsid w:val="00684767"/>
    <w:rsid w:val="00695291"/>
    <w:rsid w:val="006957E9"/>
    <w:rsid w:val="00696D9F"/>
    <w:rsid w:val="006A3AAC"/>
    <w:rsid w:val="006A57B6"/>
    <w:rsid w:val="006B106E"/>
    <w:rsid w:val="006B32CB"/>
    <w:rsid w:val="006B3F3E"/>
    <w:rsid w:val="006B4379"/>
    <w:rsid w:val="006B6CBA"/>
    <w:rsid w:val="006C4588"/>
    <w:rsid w:val="006C73D2"/>
    <w:rsid w:val="006C7726"/>
    <w:rsid w:val="006D0F92"/>
    <w:rsid w:val="006D2BD2"/>
    <w:rsid w:val="006D461F"/>
    <w:rsid w:val="006E0E57"/>
    <w:rsid w:val="006E13B1"/>
    <w:rsid w:val="006E1546"/>
    <w:rsid w:val="006E2F36"/>
    <w:rsid w:val="006E3295"/>
    <w:rsid w:val="006E3E7B"/>
    <w:rsid w:val="006E5D0E"/>
    <w:rsid w:val="006E67A1"/>
    <w:rsid w:val="006F2562"/>
    <w:rsid w:val="006F40C8"/>
    <w:rsid w:val="006F4430"/>
    <w:rsid w:val="0070161E"/>
    <w:rsid w:val="00701E38"/>
    <w:rsid w:val="0070323B"/>
    <w:rsid w:val="00704515"/>
    <w:rsid w:val="00705212"/>
    <w:rsid w:val="0070629F"/>
    <w:rsid w:val="0070774E"/>
    <w:rsid w:val="007115CC"/>
    <w:rsid w:val="007123FA"/>
    <w:rsid w:val="0071275A"/>
    <w:rsid w:val="0071296A"/>
    <w:rsid w:val="00714E25"/>
    <w:rsid w:val="00715BE4"/>
    <w:rsid w:val="007208A5"/>
    <w:rsid w:val="00723104"/>
    <w:rsid w:val="0073336F"/>
    <w:rsid w:val="00735EE2"/>
    <w:rsid w:val="007360D7"/>
    <w:rsid w:val="00736D39"/>
    <w:rsid w:val="0073769F"/>
    <w:rsid w:val="00740860"/>
    <w:rsid w:val="007414E5"/>
    <w:rsid w:val="00745C1D"/>
    <w:rsid w:val="00746913"/>
    <w:rsid w:val="00761D59"/>
    <w:rsid w:val="0076297B"/>
    <w:rsid w:val="00766FFC"/>
    <w:rsid w:val="00770207"/>
    <w:rsid w:val="007711B7"/>
    <w:rsid w:val="00771D57"/>
    <w:rsid w:val="007756AF"/>
    <w:rsid w:val="00775B51"/>
    <w:rsid w:val="007769FE"/>
    <w:rsid w:val="00777E84"/>
    <w:rsid w:val="00781F58"/>
    <w:rsid w:val="0078571D"/>
    <w:rsid w:val="0078762C"/>
    <w:rsid w:val="0079016B"/>
    <w:rsid w:val="00797AF2"/>
    <w:rsid w:val="007A1BD8"/>
    <w:rsid w:val="007A1EA2"/>
    <w:rsid w:val="007B452E"/>
    <w:rsid w:val="007C3318"/>
    <w:rsid w:val="007C6548"/>
    <w:rsid w:val="007D1307"/>
    <w:rsid w:val="007E00D3"/>
    <w:rsid w:val="007E1040"/>
    <w:rsid w:val="007E24D1"/>
    <w:rsid w:val="007E466C"/>
    <w:rsid w:val="007E7B17"/>
    <w:rsid w:val="007F0F2B"/>
    <w:rsid w:val="007F1A6F"/>
    <w:rsid w:val="007F1FE5"/>
    <w:rsid w:val="007F4EE5"/>
    <w:rsid w:val="00801F6E"/>
    <w:rsid w:val="0080670C"/>
    <w:rsid w:val="00812258"/>
    <w:rsid w:val="0081663C"/>
    <w:rsid w:val="00816E17"/>
    <w:rsid w:val="0081746A"/>
    <w:rsid w:val="00823353"/>
    <w:rsid w:val="00826BAE"/>
    <w:rsid w:val="00827761"/>
    <w:rsid w:val="00830BA8"/>
    <w:rsid w:val="00835FBC"/>
    <w:rsid w:val="00836F19"/>
    <w:rsid w:val="0084015A"/>
    <w:rsid w:val="00840351"/>
    <w:rsid w:val="00840C3D"/>
    <w:rsid w:val="00844D9B"/>
    <w:rsid w:val="00847834"/>
    <w:rsid w:val="008516A0"/>
    <w:rsid w:val="00851A20"/>
    <w:rsid w:val="00851A5E"/>
    <w:rsid w:val="00851E3A"/>
    <w:rsid w:val="008522F5"/>
    <w:rsid w:val="00852CE4"/>
    <w:rsid w:val="008545C9"/>
    <w:rsid w:val="00854984"/>
    <w:rsid w:val="008563DF"/>
    <w:rsid w:val="00865C08"/>
    <w:rsid w:val="0086767D"/>
    <w:rsid w:val="00867A57"/>
    <w:rsid w:val="00870702"/>
    <w:rsid w:val="00875066"/>
    <w:rsid w:val="008765C4"/>
    <w:rsid w:val="00880944"/>
    <w:rsid w:val="00880BBF"/>
    <w:rsid w:val="0088129A"/>
    <w:rsid w:val="00882B20"/>
    <w:rsid w:val="00892143"/>
    <w:rsid w:val="00892681"/>
    <w:rsid w:val="008A0648"/>
    <w:rsid w:val="008B0E73"/>
    <w:rsid w:val="008B1289"/>
    <w:rsid w:val="008B3D9C"/>
    <w:rsid w:val="008B465C"/>
    <w:rsid w:val="008B541D"/>
    <w:rsid w:val="008B5DB9"/>
    <w:rsid w:val="008C0A74"/>
    <w:rsid w:val="008C21DE"/>
    <w:rsid w:val="008C49E1"/>
    <w:rsid w:val="008C755E"/>
    <w:rsid w:val="008D2127"/>
    <w:rsid w:val="008D2CE8"/>
    <w:rsid w:val="008D37DB"/>
    <w:rsid w:val="008E100E"/>
    <w:rsid w:val="008E362E"/>
    <w:rsid w:val="008E4F1A"/>
    <w:rsid w:val="008E5484"/>
    <w:rsid w:val="008F10A2"/>
    <w:rsid w:val="008F2CFC"/>
    <w:rsid w:val="008F494A"/>
    <w:rsid w:val="008F5A09"/>
    <w:rsid w:val="00901210"/>
    <w:rsid w:val="009049FC"/>
    <w:rsid w:val="009065F8"/>
    <w:rsid w:val="009107E9"/>
    <w:rsid w:val="00911A7A"/>
    <w:rsid w:val="00913A86"/>
    <w:rsid w:val="00914AFE"/>
    <w:rsid w:val="00914B4B"/>
    <w:rsid w:val="00916F98"/>
    <w:rsid w:val="0092000F"/>
    <w:rsid w:val="00920DC4"/>
    <w:rsid w:val="00923300"/>
    <w:rsid w:val="00930FB6"/>
    <w:rsid w:val="0093296C"/>
    <w:rsid w:val="009423AB"/>
    <w:rsid w:val="0095072B"/>
    <w:rsid w:val="00951B59"/>
    <w:rsid w:val="009543B4"/>
    <w:rsid w:val="00954BD3"/>
    <w:rsid w:val="00954CA9"/>
    <w:rsid w:val="00955A24"/>
    <w:rsid w:val="00963537"/>
    <w:rsid w:val="00963EF3"/>
    <w:rsid w:val="00965A77"/>
    <w:rsid w:val="00970FC6"/>
    <w:rsid w:val="00974C5B"/>
    <w:rsid w:val="0097583F"/>
    <w:rsid w:val="00976FFD"/>
    <w:rsid w:val="009833EE"/>
    <w:rsid w:val="00995872"/>
    <w:rsid w:val="009A0543"/>
    <w:rsid w:val="009A1ED9"/>
    <w:rsid w:val="009A653C"/>
    <w:rsid w:val="009B2328"/>
    <w:rsid w:val="009B2A77"/>
    <w:rsid w:val="009B359A"/>
    <w:rsid w:val="009B3781"/>
    <w:rsid w:val="009B4FAB"/>
    <w:rsid w:val="009B623E"/>
    <w:rsid w:val="009B74C0"/>
    <w:rsid w:val="009B7680"/>
    <w:rsid w:val="009C0190"/>
    <w:rsid w:val="009C2C68"/>
    <w:rsid w:val="009C4BD7"/>
    <w:rsid w:val="009C4EC5"/>
    <w:rsid w:val="009D2FB2"/>
    <w:rsid w:val="009D5BF2"/>
    <w:rsid w:val="009D6C12"/>
    <w:rsid w:val="009D7BD0"/>
    <w:rsid w:val="009E0755"/>
    <w:rsid w:val="009E2555"/>
    <w:rsid w:val="009E4650"/>
    <w:rsid w:val="009E7B8C"/>
    <w:rsid w:val="009F00F6"/>
    <w:rsid w:val="009F1981"/>
    <w:rsid w:val="009F2208"/>
    <w:rsid w:val="009F5A82"/>
    <w:rsid w:val="009F7A57"/>
    <w:rsid w:val="00A039E2"/>
    <w:rsid w:val="00A04840"/>
    <w:rsid w:val="00A063ED"/>
    <w:rsid w:val="00A07671"/>
    <w:rsid w:val="00A11856"/>
    <w:rsid w:val="00A12741"/>
    <w:rsid w:val="00A12C48"/>
    <w:rsid w:val="00A13BE0"/>
    <w:rsid w:val="00A14321"/>
    <w:rsid w:val="00A22295"/>
    <w:rsid w:val="00A231FD"/>
    <w:rsid w:val="00A23EAB"/>
    <w:rsid w:val="00A24E74"/>
    <w:rsid w:val="00A25D0D"/>
    <w:rsid w:val="00A2675B"/>
    <w:rsid w:val="00A269F8"/>
    <w:rsid w:val="00A27402"/>
    <w:rsid w:val="00A30C01"/>
    <w:rsid w:val="00A3224E"/>
    <w:rsid w:val="00A35105"/>
    <w:rsid w:val="00A3545B"/>
    <w:rsid w:val="00A4079C"/>
    <w:rsid w:val="00A40DE9"/>
    <w:rsid w:val="00A416D5"/>
    <w:rsid w:val="00A4322E"/>
    <w:rsid w:val="00A44006"/>
    <w:rsid w:val="00A4559F"/>
    <w:rsid w:val="00A562B8"/>
    <w:rsid w:val="00A6004E"/>
    <w:rsid w:val="00A606DF"/>
    <w:rsid w:val="00A618AD"/>
    <w:rsid w:val="00A622E0"/>
    <w:rsid w:val="00A63FD5"/>
    <w:rsid w:val="00A64826"/>
    <w:rsid w:val="00A67059"/>
    <w:rsid w:val="00A721C9"/>
    <w:rsid w:val="00A75698"/>
    <w:rsid w:val="00A837CC"/>
    <w:rsid w:val="00A83FBD"/>
    <w:rsid w:val="00A84FAC"/>
    <w:rsid w:val="00A8536D"/>
    <w:rsid w:val="00A860B9"/>
    <w:rsid w:val="00A874A1"/>
    <w:rsid w:val="00A94958"/>
    <w:rsid w:val="00AA0AD4"/>
    <w:rsid w:val="00AA0D5B"/>
    <w:rsid w:val="00AA25B3"/>
    <w:rsid w:val="00AA27D1"/>
    <w:rsid w:val="00AA3370"/>
    <w:rsid w:val="00AA44D1"/>
    <w:rsid w:val="00AA58F5"/>
    <w:rsid w:val="00AA65D2"/>
    <w:rsid w:val="00AB3EF7"/>
    <w:rsid w:val="00AB43FA"/>
    <w:rsid w:val="00AB5548"/>
    <w:rsid w:val="00AC139F"/>
    <w:rsid w:val="00AC2BF4"/>
    <w:rsid w:val="00AC3CFF"/>
    <w:rsid w:val="00AC68A1"/>
    <w:rsid w:val="00AD38FD"/>
    <w:rsid w:val="00AD3CE6"/>
    <w:rsid w:val="00AD4234"/>
    <w:rsid w:val="00AD7513"/>
    <w:rsid w:val="00AE264A"/>
    <w:rsid w:val="00AE43B2"/>
    <w:rsid w:val="00AE6C02"/>
    <w:rsid w:val="00AF0BA4"/>
    <w:rsid w:val="00B0027A"/>
    <w:rsid w:val="00B035AA"/>
    <w:rsid w:val="00B0484F"/>
    <w:rsid w:val="00B0518C"/>
    <w:rsid w:val="00B07DBC"/>
    <w:rsid w:val="00B131FA"/>
    <w:rsid w:val="00B1384A"/>
    <w:rsid w:val="00B15C52"/>
    <w:rsid w:val="00B16954"/>
    <w:rsid w:val="00B2286B"/>
    <w:rsid w:val="00B242F8"/>
    <w:rsid w:val="00B25D68"/>
    <w:rsid w:val="00B308F9"/>
    <w:rsid w:val="00B31E4F"/>
    <w:rsid w:val="00B3656F"/>
    <w:rsid w:val="00B4202C"/>
    <w:rsid w:val="00B4445C"/>
    <w:rsid w:val="00B508A4"/>
    <w:rsid w:val="00B51FE2"/>
    <w:rsid w:val="00B5237D"/>
    <w:rsid w:val="00B52614"/>
    <w:rsid w:val="00B56352"/>
    <w:rsid w:val="00B71B14"/>
    <w:rsid w:val="00B75753"/>
    <w:rsid w:val="00B75C53"/>
    <w:rsid w:val="00B75C8F"/>
    <w:rsid w:val="00B772AD"/>
    <w:rsid w:val="00B90468"/>
    <w:rsid w:val="00B93F9C"/>
    <w:rsid w:val="00B952B0"/>
    <w:rsid w:val="00B96C78"/>
    <w:rsid w:val="00B96FB0"/>
    <w:rsid w:val="00BA00A3"/>
    <w:rsid w:val="00BA043E"/>
    <w:rsid w:val="00BA15F2"/>
    <w:rsid w:val="00BA2F83"/>
    <w:rsid w:val="00BA375D"/>
    <w:rsid w:val="00BA4E19"/>
    <w:rsid w:val="00BA5D81"/>
    <w:rsid w:val="00BA76A6"/>
    <w:rsid w:val="00BB1E11"/>
    <w:rsid w:val="00BB245B"/>
    <w:rsid w:val="00BC01CC"/>
    <w:rsid w:val="00BC0578"/>
    <w:rsid w:val="00BC0926"/>
    <w:rsid w:val="00BC3994"/>
    <w:rsid w:val="00BC4702"/>
    <w:rsid w:val="00BC50E7"/>
    <w:rsid w:val="00BC7227"/>
    <w:rsid w:val="00BD39F7"/>
    <w:rsid w:val="00BD5158"/>
    <w:rsid w:val="00BD5EF1"/>
    <w:rsid w:val="00BE0182"/>
    <w:rsid w:val="00BE0237"/>
    <w:rsid w:val="00BE4B77"/>
    <w:rsid w:val="00BE7D0A"/>
    <w:rsid w:val="00BF0B57"/>
    <w:rsid w:val="00BF1320"/>
    <w:rsid w:val="00BF4FC5"/>
    <w:rsid w:val="00C00855"/>
    <w:rsid w:val="00C03611"/>
    <w:rsid w:val="00C0420E"/>
    <w:rsid w:val="00C06DE9"/>
    <w:rsid w:val="00C10CA5"/>
    <w:rsid w:val="00C11425"/>
    <w:rsid w:val="00C14299"/>
    <w:rsid w:val="00C14D23"/>
    <w:rsid w:val="00C150AB"/>
    <w:rsid w:val="00C16C92"/>
    <w:rsid w:val="00C17749"/>
    <w:rsid w:val="00C1795A"/>
    <w:rsid w:val="00C216DA"/>
    <w:rsid w:val="00C22DB3"/>
    <w:rsid w:val="00C30109"/>
    <w:rsid w:val="00C30CD7"/>
    <w:rsid w:val="00C318D8"/>
    <w:rsid w:val="00C31E46"/>
    <w:rsid w:val="00C328B0"/>
    <w:rsid w:val="00C3321A"/>
    <w:rsid w:val="00C34EDE"/>
    <w:rsid w:val="00C4235C"/>
    <w:rsid w:val="00C42CA3"/>
    <w:rsid w:val="00C43141"/>
    <w:rsid w:val="00C47D6A"/>
    <w:rsid w:val="00C51DCA"/>
    <w:rsid w:val="00C624FF"/>
    <w:rsid w:val="00C62A3E"/>
    <w:rsid w:val="00C63425"/>
    <w:rsid w:val="00C66CD5"/>
    <w:rsid w:val="00C70195"/>
    <w:rsid w:val="00C7172E"/>
    <w:rsid w:val="00C747A7"/>
    <w:rsid w:val="00C77D64"/>
    <w:rsid w:val="00C84A1D"/>
    <w:rsid w:val="00C935C4"/>
    <w:rsid w:val="00C95CC1"/>
    <w:rsid w:val="00C96728"/>
    <w:rsid w:val="00CA07A0"/>
    <w:rsid w:val="00CA145A"/>
    <w:rsid w:val="00CA1B71"/>
    <w:rsid w:val="00CA2202"/>
    <w:rsid w:val="00CA52EB"/>
    <w:rsid w:val="00CA5615"/>
    <w:rsid w:val="00CA7289"/>
    <w:rsid w:val="00CA7B4B"/>
    <w:rsid w:val="00CB09C4"/>
    <w:rsid w:val="00CB16E7"/>
    <w:rsid w:val="00CB3DFB"/>
    <w:rsid w:val="00CB4B75"/>
    <w:rsid w:val="00CB527F"/>
    <w:rsid w:val="00CC0704"/>
    <w:rsid w:val="00CC2A02"/>
    <w:rsid w:val="00CC4E45"/>
    <w:rsid w:val="00CD2B05"/>
    <w:rsid w:val="00CD5359"/>
    <w:rsid w:val="00CD6DF1"/>
    <w:rsid w:val="00CE0D54"/>
    <w:rsid w:val="00CE5BB7"/>
    <w:rsid w:val="00CE63D3"/>
    <w:rsid w:val="00CE75F5"/>
    <w:rsid w:val="00CE7C0C"/>
    <w:rsid w:val="00CF24E1"/>
    <w:rsid w:val="00CF3B30"/>
    <w:rsid w:val="00D00CE9"/>
    <w:rsid w:val="00D00FE0"/>
    <w:rsid w:val="00D0692E"/>
    <w:rsid w:val="00D10465"/>
    <w:rsid w:val="00D106BA"/>
    <w:rsid w:val="00D155AC"/>
    <w:rsid w:val="00D17D37"/>
    <w:rsid w:val="00D2345D"/>
    <w:rsid w:val="00D237B1"/>
    <w:rsid w:val="00D2503B"/>
    <w:rsid w:val="00D251D3"/>
    <w:rsid w:val="00D265F5"/>
    <w:rsid w:val="00D279F1"/>
    <w:rsid w:val="00D3087F"/>
    <w:rsid w:val="00D34EE1"/>
    <w:rsid w:val="00D40329"/>
    <w:rsid w:val="00D40AE2"/>
    <w:rsid w:val="00D465D6"/>
    <w:rsid w:val="00D505AC"/>
    <w:rsid w:val="00D52905"/>
    <w:rsid w:val="00D52AEC"/>
    <w:rsid w:val="00D56010"/>
    <w:rsid w:val="00D623D0"/>
    <w:rsid w:val="00D6254F"/>
    <w:rsid w:val="00D644DB"/>
    <w:rsid w:val="00D72722"/>
    <w:rsid w:val="00D73643"/>
    <w:rsid w:val="00D744C0"/>
    <w:rsid w:val="00D76853"/>
    <w:rsid w:val="00D774EB"/>
    <w:rsid w:val="00D854A3"/>
    <w:rsid w:val="00D8568F"/>
    <w:rsid w:val="00D862E5"/>
    <w:rsid w:val="00D87165"/>
    <w:rsid w:val="00D9237F"/>
    <w:rsid w:val="00D94461"/>
    <w:rsid w:val="00D96955"/>
    <w:rsid w:val="00DA1E79"/>
    <w:rsid w:val="00DA280C"/>
    <w:rsid w:val="00DA34CD"/>
    <w:rsid w:val="00DA6C15"/>
    <w:rsid w:val="00DA793A"/>
    <w:rsid w:val="00DB2DB3"/>
    <w:rsid w:val="00DB5B00"/>
    <w:rsid w:val="00DB7730"/>
    <w:rsid w:val="00DC2B9B"/>
    <w:rsid w:val="00DD31BF"/>
    <w:rsid w:val="00DD3F31"/>
    <w:rsid w:val="00DD4393"/>
    <w:rsid w:val="00DD6959"/>
    <w:rsid w:val="00DE17D7"/>
    <w:rsid w:val="00DE1A23"/>
    <w:rsid w:val="00DE1A94"/>
    <w:rsid w:val="00DE3DC0"/>
    <w:rsid w:val="00DE428A"/>
    <w:rsid w:val="00DF00DD"/>
    <w:rsid w:val="00DF08F3"/>
    <w:rsid w:val="00DF0D97"/>
    <w:rsid w:val="00DF23EF"/>
    <w:rsid w:val="00DF2EA3"/>
    <w:rsid w:val="00DF3D80"/>
    <w:rsid w:val="00DF47F9"/>
    <w:rsid w:val="00DF71B2"/>
    <w:rsid w:val="00DF7439"/>
    <w:rsid w:val="00DF77AB"/>
    <w:rsid w:val="00DF7FB6"/>
    <w:rsid w:val="00E033D4"/>
    <w:rsid w:val="00E06A48"/>
    <w:rsid w:val="00E10C30"/>
    <w:rsid w:val="00E1153F"/>
    <w:rsid w:val="00E136F5"/>
    <w:rsid w:val="00E14BBB"/>
    <w:rsid w:val="00E247C2"/>
    <w:rsid w:val="00E24EE5"/>
    <w:rsid w:val="00E27054"/>
    <w:rsid w:val="00E302E3"/>
    <w:rsid w:val="00E35EB7"/>
    <w:rsid w:val="00E3629F"/>
    <w:rsid w:val="00E41909"/>
    <w:rsid w:val="00E41A0F"/>
    <w:rsid w:val="00E44189"/>
    <w:rsid w:val="00E502AE"/>
    <w:rsid w:val="00E50A51"/>
    <w:rsid w:val="00E521BD"/>
    <w:rsid w:val="00E52C1F"/>
    <w:rsid w:val="00E54AFB"/>
    <w:rsid w:val="00E565AD"/>
    <w:rsid w:val="00E57096"/>
    <w:rsid w:val="00E57D25"/>
    <w:rsid w:val="00E61809"/>
    <w:rsid w:val="00E61A70"/>
    <w:rsid w:val="00E62214"/>
    <w:rsid w:val="00E64327"/>
    <w:rsid w:val="00E64E68"/>
    <w:rsid w:val="00E651FA"/>
    <w:rsid w:val="00E67210"/>
    <w:rsid w:val="00E70B3D"/>
    <w:rsid w:val="00E71D33"/>
    <w:rsid w:val="00E73F5C"/>
    <w:rsid w:val="00E82A1C"/>
    <w:rsid w:val="00E82D65"/>
    <w:rsid w:val="00E85046"/>
    <w:rsid w:val="00E87498"/>
    <w:rsid w:val="00E9406B"/>
    <w:rsid w:val="00EA0501"/>
    <w:rsid w:val="00EA0D1C"/>
    <w:rsid w:val="00EA2663"/>
    <w:rsid w:val="00EA5C55"/>
    <w:rsid w:val="00EA5F30"/>
    <w:rsid w:val="00EB124D"/>
    <w:rsid w:val="00EB4889"/>
    <w:rsid w:val="00EB554A"/>
    <w:rsid w:val="00EC0A2B"/>
    <w:rsid w:val="00EC7EEB"/>
    <w:rsid w:val="00ED05C0"/>
    <w:rsid w:val="00ED15D8"/>
    <w:rsid w:val="00ED1E87"/>
    <w:rsid w:val="00ED52DC"/>
    <w:rsid w:val="00EE21F3"/>
    <w:rsid w:val="00EE6C07"/>
    <w:rsid w:val="00EF0CC9"/>
    <w:rsid w:val="00EF4DDC"/>
    <w:rsid w:val="00EF737A"/>
    <w:rsid w:val="00EF7815"/>
    <w:rsid w:val="00F001F3"/>
    <w:rsid w:val="00F030D0"/>
    <w:rsid w:val="00F12B8D"/>
    <w:rsid w:val="00F12F16"/>
    <w:rsid w:val="00F162F8"/>
    <w:rsid w:val="00F21328"/>
    <w:rsid w:val="00F31AC2"/>
    <w:rsid w:val="00F326F3"/>
    <w:rsid w:val="00F33FE7"/>
    <w:rsid w:val="00F36D09"/>
    <w:rsid w:val="00F379E2"/>
    <w:rsid w:val="00F465F5"/>
    <w:rsid w:val="00F51A4F"/>
    <w:rsid w:val="00F52828"/>
    <w:rsid w:val="00F83B03"/>
    <w:rsid w:val="00F85E54"/>
    <w:rsid w:val="00F863F9"/>
    <w:rsid w:val="00F879EA"/>
    <w:rsid w:val="00F9116A"/>
    <w:rsid w:val="00FA2CC7"/>
    <w:rsid w:val="00FA73B9"/>
    <w:rsid w:val="00FB007E"/>
    <w:rsid w:val="00FB020B"/>
    <w:rsid w:val="00FB3176"/>
    <w:rsid w:val="00FB3B9A"/>
    <w:rsid w:val="00FC0868"/>
    <w:rsid w:val="00FC4C5F"/>
    <w:rsid w:val="00FD5274"/>
    <w:rsid w:val="00FE17D2"/>
    <w:rsid w:val="00FE183E"/>
    <w:rsid w:val="00FE2C01"/>
    <w:rsid w:val="00FE5458"/>
    <w:rsid w:val="00FE790A"/>
    <w:rsid w:val="00FF2948"/>
    <w:rsid w:val="00FF3C8E"/>
    <w:rsid w:val="00FF50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c0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E74"/>
    <w:pPr>
      <w:spacing w:after="0" w:line="240" w:lineRule="auto"/>
    </w:pPr>
    <w:rPr>
      <w:rFonts w:ascii="Times New Roman" w:eastAsia="PMingLiU" w:hAnsi="Times New Roman"/>
      <w:sz w:val="24"/>
      <w:szCs w:val="24"/>
      <w:lang w:val="en-GB" w:eastAsia="zh-TW"/>
    </w:rPr>
  </w:style>
  <w:style w:type="paragraph" w:styleId="Ttulo3">
    <w:name w:val="heading 3"/>
    <w:basedOn w:val="Normal"/>
    <w:link w:val="Ttulo3Car"/>
    <w:uiPriority w:val="9"/>
    <w:qFormat/>
    <w:rsid w:val="008B1289"/>
    <w:pPr>
      <w:spacing w:before="100" w:beforeAutospacing="1" w:after="100" w:afterAutospacing="1"/>
      <w:outlineLvl w:val="2"/>
    </w:pPr>
    <w:rPr>
      <w:rFonts w:eastAsia="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4E74"/>
    <w:pPr>
      <w:ind w:left="720"/>
      <w:contextualSpacing/>
    </w:pPr>
    <w:rPr>
      <w:rFonts w:cs="Times New Roman"/>
    </w:rPr>
  </w:style>
  <w:style w:type="table" w:styleId="Tablaconcuadrcula">
    <w:name w:val="Table Grid"/>
    <w:basedOn w:val="Tablanormal"/>
    <w:uiPriority w:val="59"/>
    <w:rsid w:val="006B6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36D39"/>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D39"/>
    <w:rPr>
      <w:rFonts w:ascii="Tahoma" w:eastAsia="PMingLiU" w:hAnsi="Tahoma" w:cs="Tahoma"/>
      <w:sz w:val="16"/>
      <w:szCs w:val="16"/>
      <w:lang w:val="en-GB" w:eastAsia="zh-TW"/>
    </w:rPr>
  </w:style>
  <w:style w:type="paragraph" w:styleId="Encabezado">
    <w:name w:val="header"/>
    <w:basedOn w:val="Normal"/>
    <w:link w:val="EncabezadoCar"/>
    <w:uiPriority w:val="99"/>
    <w:semiHidden/>
    <w:unhideWhenUsed/>
    <w:rsid w:val="00736D39"/>
    <w:pPr>
      <w:tabs>
        <w:tab w:val="center" w:pos="4419"/>
        <w:tab w:val="right" w:pos="8838"/>
      </w:tabs>
    </w:pPr>
  </w:style>
  <w:style w:type="character" w:customStyle="1" w:styleId="EncabezadoCar">
    <w:name w:val="Encabezado Car"/>
    <w:basedOn w:val="Fuentedeprrafopredeter"/>
    <w:link w:val="Encabezado"/>
    <w:uiPriority w:val="99"/>
    <w:semiHidden/>
    <w:rsid w:val="00736D39"/>
    <w:rPr>
      <w:rFonts w:ascii="Times New Roman" w:eastAsia="PMingLiU" w:hAnsi="Times New Roman"/>
      <w:sz w:val="24"/>
      <w:szCs w:val="24"/>
      <w:lang w:val="en-GB" w:eastAsia="zh-TW"/>
    </w:rPr>
  </w:style>
  <w:style w:type="paragraph" w:styleId="Piedepgina">
    <w:name w:val="footer"/>
    <w:basedOn w:val="Normal"/>
    <w:link w:val="PiedepginaCar"/>
    <w:uiPriority w:val="99"/>
    <w:semiHidden/>
    <w:unhideWhenUsed/>
    <w:rsid w:val="00736D39"/>
    <w:pPr>
      <w:tabs>
        <w:tab w:val="center" w:pos="4419"/>
        <w:tab w:val="right" w:pos="8838"/>
      </w:tabs>
    </w:pPr>
  </w:style>
  <w:style w:type="character" w:customStyle="1" w:styleId="PiedepginaCar">
    <w:name w:val="Pie de página Car"/>
    <w:basedOn w:val="Fuentedeprrafopredeter"/>
    <w:link w:val="Piedepgina"/>
    <w:uiPriority w:val="99"/>
    <w:semiHidden/>
    <w:rsid w:val="00736D39"/>
    <w:rPr>
      <w:rFonts w:ascii="Times New Roman" w:eastAsia="PMingLiU" w:hAnsi="Times New Roman"/>
      <w:sz w:val="24"/>
      <w:szCs w:val="24"/>
      <w:lang w:val="en-GB" w:eastAsia="zh-TW"/>
    </w:rPr>
  </w:style>
  <w:style w:type="character" w:customStyle="1" w:styleId="Ttulo3Car">
    <w:name w:val="Título 3 Car"/>
    <w:basedOn w:val="Fuentedeprrafopredeter"/>
    <w:link w:val="Ttulo3"/>
    <w:uiPriority w:val="9"/>
    <w:rsid w:val="008B1289"/>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8B1289"/>
    <w:rPr>
      <w:b/>
      <w:bCs/>
    </w:rPr>
  </w:style>
  <w:style w:type="character" w:customStyle="1" w:styleId="e24kjd">
    <w:name w:val="e24kjd"/>
    <w:basedOn w:val="Fuentedeprrafopredeter"/>
    <w:rsid w:val="005A4A63"/>
  </w:style>
  <w:style w:type="character" w:customStyle="1" w:styleId="kx21rb">
    <w:name w:val="kx21rb"/>
    <w:basedOn w:val="Fuentedeprrafopredeter"/>
    <w:rsid w:val="005A4A63"/>
  </w:style>
  <w:style w:type="character" w:styleId="Hipervnculo">
    <w:name w:val="Hyperlink"/>
    <w:basedOn w:val="Fuentedeprrafopredeter"/>
    <w:uiPriority w:val="99"/>
    <w:unhideWhenUsed/>
    <w:rsid w:val="00B242F8"/>
    <w:rPr>
      <w:color w:val="0000FF"/>
      <w:u w:val="single"/>
    </w:rPr>
  </w:style>
</w:styles>
</file>

<file path=word/webSettings.xml><?xml version="1.0" encoding="utf-8"?>
<w:webSettings xmlns:r="http://schemas.openxmlformats.org/officeDocument/2006/relationships" xmlns:w="http://schemas.openxmlformats.org/wordprocessingml/2006/main">
  <w:divs>
    <w:div w:id="197864716">
      <w:bodyDiv w:val="1"/>
      <w:marLeft w:val="0"/>
      <w:marRight w:val="0"/>
      <w:marTop w:val="0"/>
      <w:marBottom w:val="0"/>
      <w:divBdr>
        <w:top w:val="none" w:sz="0" w:space="0" w:color="auto"/>
        <w:left w:val="none" w:sz="0" w:space="0" w:color="auto"/>
        <w:bottom w:val="none" w:sz="0" w:space="0" w:color="auto"/>
        <w:right w:val="none" w:sz="0" w:space="0" w:color="auto"/>
      </w:divBdr>
      <w:divsChild>
        <w:div w:id="826095123">
          <w:marLeft w:val="0"/>
          <w:marRight w:val="0"/>
          <w:marTop w:val="0"/>
          <w:marBottom w:val="0"/>
          <w:divBdr>
            <w:top w:val="none" w:sz="0" w:space="0" w:color="auto"/>
            <w:left w:val="none" w:sz="0" w:space="0" w:color="auto"/>
            <w:bottom w:val="none" w:sz="0" w:space="0" w:color="auto"/>
            <w:right w:val="none" w:sz="0" w:space="0" w:color="auto"/>
          </w:divBdr>
        </w:div>
      </w:divsChild>
    </w:div>
    <w:div w:id="1013805045">
      <w:bodyDiv w:val="1"/>
      <w:marLeft w:val="0"/>
      <w:marRight w:val="0"/>
      <w:marTop w:val="0"/>
      <w:marBottom w:val="0"/>
      <w:divBdr>
        <w:top w:val="none" w:sz="0" w:space="0" w:color="auto"/>
        <w:left w:val="none" w:sz="0" w:space="0" w:color="auto"/>
        <w:bottom w:val="none" w:sz="0" w:space="0" w:color="auto"/>
        <w:right w:val="none" w:sz="0" w:space="0" w:color="auto"/>
      </w:divBdr>
      <w:divsChild>
        <w:div w:id="2053574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encia.m@escuelajlborges.edu.ar" TargetMode="External"/><Relationship Id="rId13" Type="http://schemas.openxmlformats.org/officeDocument/2006/relationships/hyperlink" Target="https://www.youtube.com/watch?v=KlMQZsifcio" TargetMode="External"/><Relationship Id="rId3" Type="http://schemas.openxmlformats.org/officeDocument/2006/relationships/settings" Target="settings.xml"/><Relationship Id="rId7" Type="http://schemas.openxmlformats.org/officeDocument/2006/relationships/hyperlink" Target="mailto:jeannette.tb@escuelajlborges.edu.ar" TargetMode="Externa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837</Words>
  <Characters>4606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Flory ♥ .</dc:creator>
  <cp:lastModifiedBy>Marina</cp:lastModifiedBy>
  <cp:revision>2</cp:revision>
  <cp:lastPrinted>2020-03-31T21:25:00Z</cp:lastPrinted>
  <dcterms:created xsi:type="dcterms:W3CDTF">2020-04-08T13:20:00Z</dcterms:created>
  <dcterms:modified xsi:type="dcterms:W3CDTF">2020-04-08T13:20:00Z</dcterms:modified>
</cp:coreProperties>
</file>